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C382F" w14:textId="4DCB6827" w:rsidR="00B45E45" w:rsidRPr="00844662" w:rsidRDefault="00B45E45" w:rsidP="00D0316C">
      <w:pPr>
        <w:rPr>
          <w:lang w:val="es-ES"/>
        </w:rPr>
      </w:pPr>
      <w:r w:rsidRPr="00844662">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B45E45" w:rsidRPr="00844662" w14:paraId="5445FCEF" w14:textId="77777777">
        <w:tc>
          <w:tcPr>
            <w:tcW w:w="8640" w:type="dxa"/>
            <w:tcBorders>
              <w:top w:val="nil"/>
              <w:left w:val="nil"/>
              <w:bottom w:val="nil"/>
              <w:right w:val="nil"/>
            </w:tcBorders>
          </w:tcPr>
          <w:p w14:paraId="0EC09BE9" w14:textId="77777777" w:rsidR="00D0316C" w:rsidRPr="00844662" w:rsidRDefault="00D0316C" w:rsidP="00D0316C">
            <w:pPr>
              <w:rPr>
                <w:b/>
                <w:bCs/>
                <w:lang w:val="es-ES"/>
              </w:rPr>
            </w:pPr>
          </w:p>
          <w:p w14:paraId="23C43D71" w14:textId="0F677357" w:rsidR="00B45E45" w:rsidRPr="00844662" w:rsidRDefault="00B45E45" w:rsidP="00D0316C">
            <w:pPr>
              <w:rPr>
                <w:b/>
                <w:bCs/>
                <w:lang w:val="es-ES"/>
              </w:rPr>
            </w:pPr>
            <w:r w:rsidRPr="00844662">
              <w:rPr>
                <w:b/>
                <w:bCs/>
                <w:lang w:val="es-ES"/>
              </w:rPr>
              <w:t>Verdad de fe</w:t>
            </w:r>
          </w:p>
          <w:p w14:paraId="3A75CDC6" w14:textId="77777777" w:rsidR="00B45E45" w:rsidRPr="00844662" w:rsidRDefault="00B45E45" w:rsidP="00D0316C">
            <w:pPr>
              <w:rPr>
                <w:lang w:val="es-ES"/>
              </w:rPr>
            </w:pPr>
            <w:r w:rsidRPr="00844662">
              <w:rPr>
                <w:lang w:val="es-ES"/>
              </w:rPr>
              <w:t>Oraré con valentía.</w:t>
            </w:r>
          </w:p>
          <w:p w14:paraId="7CA24B97" w14:textId="77777777" w:rsidR="00D0316C" w:rsidRPr="00844662" w:rsidRDefault="00D0316C" w:rsidP="00D0316C">
            <w:pPr>
              <w:rPr>
                <w:b/>
                <w:bCs/>
                <w:lang w:val="es-ES"/>
              </w:rPr>
            </w:pPr>
          </w:p>
          <w:p w14:paraId="546407D6" w14:textId="0E2A022E" w:rsidR="00B45E45" w:rsidRPr="00844662" w:rsidRDefault="00B45E45" w:rsidP="00D0316C">
            <w:pPr>
              <w:rPr>
                <w:b/>
                <w:bCs/>
                <w:lang w:val="es-ES"/>
              </w:rPr>
            </w:pPr>
            <w:r w:rsidRPr="00844662">
              <w:rPr>
                <w:b/>
                <w:bCs/>
                <w:lang w:val="es-ES"/>
              </w:rPr>
              <w:t>Versículo de fe</w:t>
            </w:r>
          </w:p>
          <w:p w14:paraId="1C8D6D98" w14:textId="77777777" w:rsidR="00B45E45" w:rsidRPr="00844662" w:rsidRDefault="00000000" w:rsidP="00D0316C">
            <w:pPr>
              <w:rPr>
                <w:lang w:val="es-ES"/>
              </w:rPr>
            </w:pPr>
            <w:hyperlink r:id="rId6" w:history="1">
              <w:r w:rsidR="00B45E45" w:rsidRPr="00844662">
                <w:rPr>
                  <w:color w:val="0000FF"/>
                  <w:u w:val="single"/>
                  <w:lang w:val="es-ES"/>
                </w:rPr>
                <w:t>1 Corintios 16:13</w:t>
              </w:r>
            </w:hyperlink>
            <w:r w:rsidR="00B45E45" w:rsidRPr="00844662">
              <w:rPr>
                <w:color w:val="0000FF"/>
                <w:u w:val="single"/>
                <w:lang w:val="es-ES"/>
              </w:rPr>
              <w:t>,</w:t>
            </w:r>
            <w:hyperlink r:id="rId7" w:history="1">
              <w:r w:rsidR="00B45E45" w:rsidRPr="00844662">
                <w:rPr>
                  <w:color w:val="0000FF"/>
                  <w:u w:val="single"/>
                  <w:lang w:val="es-ES"/>
                </w:rPr>
                <w:t>14</w:t>
              </w:r>
            </w:hyperlink>
            <w:r w:rsidR="00B45E45" w:rsidRPr="00844662">
              <w:rPr>
                <w:lang w:val="es-ES"/>
              </w:rPr>
              <w:t xml:space="preserve"> (NTV)</w:t>
            </w:r>
          </w:p>
          <w:p w14:paraId="78B21351" w14:textId="112754E4" w:rsidR="00B45E45" w:rsidRPr="00844662" w:rsidRDefault="00B45E45" w:rsidP="00D0316C">
            <w:pPr>
              <w:rPr>
                <w:lang w:val="es-ES"/>
              </w:rPr>
            </w:pPr>
            <w:r w:rsidRPr="00844662">
              <w:rPr>
                <w:lang w:val="es-ES"/>
              </w:rPr>
              <w:t>Estén alerta. Permanezcan firmes en la fe. Sean valientes. Sean fuertes. Y hagan todo con amor.</w:t>
            </w:r>
          </w:p>
          <w:p w14:paraId="2CF06035" w14:textId="77777777" w:rsidR="00D0316C" w:rsidRPr="00844662" w:rsidRDefault="00D0316C" w:rsidP="00D0316C">
            <w:pPr>
              <w:rPr>
                <w:lang w:val="es-ES"/>
              </w:rPr>
            </w:pPr>
          </w:p>
          <w:p w14:paraId="169E5C42" w14:textId="793AD87D" w:rsidR="00B45E45" w:rsidRPr="00844662" w:rsidRDefault="00B45E45" w:rsidP="00D0316C">
            <w:pPr>
              <w:rPr>
                <w:b/>
                <w:bCs/>
                <w:lang w:val="es-ES"/>
              </w:rPr>
            </w:pPr>
            <w:r w:rsidRPr="00844662">
              <w:rPr>
                <w:b/>
                <w:bCs/>
                <w:lang w:val="es-ES"/>
              </w:rPr>
              <w:t>Pregunta del día: ¿Cómo podemos orar y pedir con valentía?</w:t>
            </w:r>
          </w:p>
        </w:tc>
      </w:tr>
    </w:tbl>
    <w:p w14:paraId="1C053611" w14:textId="77777777" w:rsidR="00B45E45" w:rsidRPr="00844662" w:rsidRDefault="00B45E45">
      <w:pPr>
        <w:spacing w:before="360"/>
        <w:rPr>
          <w:lang w:val="es-ES"/>
        </w:rPr>
      </w:pPr>
      <w:r w:rsidRPr="00844662">
        <w:rPr>
          <w:b/>
          <w:sz w:val="28"/>
          <w:lang w:val="es-ES"/>
        </w:rPr>
        <w:t>Lee la Biblia</w:t>
      </w:r>
    </w:p>
    <w:p w14:paraId="0EF7EA78" w14:textId="77777777" w:rsidR="00B45E45" w:rsidRPr="00844662" w:rsidRDefault="00B45E45">
      <w:pPr>
        <w:jc w:val="both"/>
        <w:rPr>
          <w:lang w:val="es-ES"/>
        </w:rPr>
      </w:pPr>
      <w:r w:rsidRPr="00844662">
        <w:rPr>
          <w:b/>
          <w:lang w:val="es-ES"/>
        </w:rPr>
        <w:t>Lee:</w:t>
      </w:r>
      <w:r w:rsidRPr="00844662">
        <w:rPr>
          <w:lang w:val="es-ES"/>
        </w:rPr>
        <w:t xml:space="preserve"> </w:t>
      </w:r>
      <w:hyperlink r:id="rId8" w:history="1">
        <w:r w:rsidRPr="00844662">
          <w:rPr>
            <w:color w:val="0000FF"/>
            <w:u w:val="single"/>
            <w:lang w:val="es-ES"/>
          </w:rPr>
          <w:t>Marcos 10:46–48</w:t>
        </w:r>
      </w:hyperlink>
    </w:p>
    <w:p w14:paraId="57EAAB39" w14:textId="77777777" w:rsidR="00B45E45" w:rsidRPr="00844662" w:rsidRDefault="00B45E45">
      <w:pPr>
        <w:spacing w:before="180"/>
        <w:jc w:val="both"/>
        <w:rPr>
          <w:lang w:val="es-ES"/>
        </w:rPr>
      </w:pPr>
      <w:r w:rsidRPr="00844662">
        <w:rPr>
          <w:lang w:val="es-ES"/>
        </w:rPr>
        <w:t>Bartimeo estaba desesperado. Era ciego y quería ver. Cuando escuchó que Jesús estaba cerca, comenzó a gritar. Muchos le dijeron que se callara; pero, Bartimeo no calló. Él gritó aún más fuerte. ¡Hizo mucho ruido! Bartimeo probablemente había pedido limosnas de dinero y comida durante mucho tiempo. Ahora, tenía la oportunidad de pedir sanidad. ¡Jesús estaba allí! Bartimeo sabía que Jesús podía ayudarlo, por lo que no se detendría hasta llamar su atención.</w:t>
      </w:r>
    </w:p>
    <w:p w14:paraId="60B79B4C" w14:textId="77777777" w:rsidR="00B45E45" w:rsidRPr="00844662" w:rsidRDefault="00B45E45">
      <w:pPr>
        <w:spacing w:before="180"/>
        <w:jc w:val="both"/>
        <w:rPr>
          <w:lang w:val="es-ES"/>
        </w:rPr>
      </w:pPr>
      <w:r w:rsidRPr="00844662">
        <w:rPr>
          <w:lang w:val="es-ES"/>
        </w:rPr>
        <w:t>¿Alguna vez quisiste tener algo de tal manera que no dejaste de pedirlo? Por ejemplo, tal vez pediste a tus padres una y otra vez alguna golosina o un juguete nuevo. Era tal tu deseo de tenerlo que no dejaste de pedir. Sin embargo, cuando se trata de los padres, a veces te dan lo que quieres, y otras veces no lo hacen porque saben lo que es mejor para ti.</w:t>
      </w:r>
    </w:p>
    <w:p w14:paraId="7ECD9A88" w14:textId="77777777" w:rsidR="00B45E45" w:rsidRPr="00844662" w:rsidRDefault="00B45E45">
      <w:pPr>
        <w:spacing w:before="180"/>
        <w:jc w:val="both"/>
        <w:rPr>
          <w:lang w:val="es-ES"/>
        </w:rPr>
      </w:pPr>
      <w:r w:rsidRPr="00844662">
        <w:rPr>
          <w:lang w:val="es-ES"/>
        </w:rPr>
        <w:t>Tú también puedes continuar pidiendo a Dios lo que necesitas. ¿Necesitas sanidad? ¿Necesitas un milagro? ¿Necesitas una respuesta que sólo Dios puede dar? ¡Sigue pidiendo con valentía! ¡Sigue orando con valentía! Si persistes en tu oración, puedes tener la seguridad de que Dios proveerá exactamente lo que necesitas. Dios sabe lo que es mejor para ti, y puedes confiar que Él escucha tus oraciones, y su respuesta está en camino.</w:t>
      </w:r>
    </w:p>
    <w:p w14:paraId="30AE5123" w14:textId="77777777" w:rsidR="00B45E45" w:rsidRPr="00844662" w:rsidRDefault="00B45E45">
      <w:pPr>
        <w:spacing w:before="360"/>
        <w:rPr>
          <w:lang w:val="es-ES"/>
        </w:rPr>
      </w:pPr>
      <w:r w:rsidRPr="00844662">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B45E45" w:rsidRPr="00844662" w14:paraId="0FA7325D" w14:textId="77777777">
        <w:tc>
          <w:tcPr>
            <w:tcW w:w="8640" w:type="dxa"/>
            <w:tcBorders>
              <w:top w:val="nil"/>
              <w:left w:val="nil"/>
              <w:bottom w:val="nil"/>
              <w:right w:val="nil"/>
            </w:tcBorders>
          </w:tcPr>
          <w:p w14:paraId="65A3BD2D" w14:textId="77777777" w:rsidR="00D0316C" w:rsidRPr="00844662" w:rsidRDefault="00D0316C" w:rsidP="00D0316C">
            <w:pPr>
              <w:rPr>
                <w:lang w:val="es-ES"/>
              </w:rPr>
            </w:pPr>
          </w:p>
          <w:p w14:paraId="2A6B7DC3" w14:textId="1CA79FA2" w:rsidR="00B45E45" w:rsidRPr="00844662" w:rsidRDefault="00B45E45" w:rsidP="00D0316C">
            <w:pPr>
              <w:rPr>
                <w:lang w:val="es-ES"/>
              </w:rPr>
            </w:pPr>
            <w:r w:rsidRPr="00844662">
              <w:rPr>
                <w:b/>
                <w:bCs/>
                <w:lang w:val="es-ES"/>
              </w:rPr>
              <w:t>Pregunta 1.</w:t>
            </w:r>
            <w:r w:rsidRPr="00844662">
              <w:rPr>
                <w:lang w:val="es-ES"/>
              </w:rPr>
              <w:t xml:space="preserve"> ¿Qué dijo Bartimeo cuando llamó a Jesús?</w:t>
            </w:r>
          </w:p>
          <w:p w14:paraId="78C477B4" w14:textId="77777777" w:rsidR="00B45E45" w:rsidRPr="00844662" w:rsidRDefault="00B45E45" w:rsidP="00D0316C">
            <w:pPr>
              <w:rPr>
                <w:lang w:val="es-ES"/>
              </w:rPr>
            </w:pPr>
            <w:r w:rsidRPr="00844662">
              <w:rPr>
                <w:b/>
                <w:bCs/>
                <w:lang w:val="es-ES"/>
              </w:rPr>
              <w:t>Respuesta 1.</w:t>
            </w:r>
            <w:r w:rsidRPr="00844662">
              <w:rPr>
                <w:lang w:val="es-ES"/>
              </w:rPr>
              <w:t xml:space="preserve"> «¡Jesús, Hijo de David, ten compasión de mí!» (</w:t>
            </w:r>
            <w:hyperlink r:id="rId9" w:history="1">
              <w:r w:rsidRPr="00844662">
                <w:rPr>
                  <w:color w:val="0000FF"/>
                  <w:u w:val="single"/>
                  <w:lang w:val="es-ES"/>
                </w:rPr>
                <w:t>Marcos 10:47</w:t>
              </w:r>
            </w:hyperlink>
            <w:r w:rsidRPr="00844662">
              <w:rPr>
                <w:lang w:val="es-ES"/>
              </w:rPr>
              <w:t>)</w:t>
            </w:r>
          </w:p>
          <w:p w14:paraId="24313ABD" w14:textId="77777777" w:rsidR="00B45E45" w:rsidRPr="00844662" w:rsidRDefault="00B45E45" w:rsidP="00D0316C">
            <w:pPr>
              <w:rPr>
                <w:lang w:val="es-ES"/>
              </w:rPr>
            </w:pPr>
          </w:p>
        </w:tc>
      </w:tr>
      <w:tr w:rsidR="00B45E45" w:rsidRPr="00844662" w14:paraId="103B8B93" w14:textId="77777777">
        <w:tc>
          <w:tcPr>
            <w:tcW w:w="8640" w:type="dxa"/>
            <w:tcBorders>
              <w:top w:val="nil"/>
              <w:left w:val="nil"/>
              <w:bottom w:val="nil"/>
              <w:right w:val="nil"/>
            </w:tcBorders>
          </w:tcPr>
          <w:p w14:paraId="1C43DB20" w14:textId="77777777" w:rsidR="00B45E45" w:rsidRPr="00844662" w:rsidRDefault="00B45E45" w:rsidP="00D0316C">
            <w:pPr>
              <w:rPr>
                <w:lang w:val="es-ES"/>
              </w:rPr>
            </w:pPr>
            <w:r w:rsidRPr="00844662">
              <w:rPr>
                <w:b/>
                <w:bCs/>
                <w:lang w:val="es-ES"/>
              </w:rPr>
              <w:t>Pregunta 2.</w:t>
            </w:r>
            <w:r w:rsidRPr="00844662">
              <w:rPr>
                <w:lang w:val="es-ES"/>
              </w:rPr>
              <w:t xml:space="preserve"> ¿Qué hicieron las personas que escucharon los gritos de Bartimeo?</w:t>
            </w:r>
          </w:p>
          <w:p w14:paraId="723A1D15" w14:textId="77777777" w:rsidR="00B45E45" w:rsidRPr="00844662" w:rsidRDefault="00B45E45" w:rsidP="00D0316C">
            <w:pPr>
              <w:rPr>
                <w:lang w:val="es-ES"/>
              </w:rPr>
            </w:pPr>
            <w:r w:rsidRPr="00844662">
              <w:rPr>
                <w:b/>
                <w:bCs/>
                <w:lang w:val="es-ES"/>
              </w:rPr>
              <w:t>Respuesta 2.</w:t>
            </w:r>
            <w:r w:rsidRPr="00844662">
              <w:rPr>
                <w:lang w:val="es-ES"/>
              </w:rPr>
              <w:t xml:space="preserve"> Le gritaron que se callara (</w:t>
            </w:r>
            <w:hyperlink r:id="rId10" w:history="1">
              <w:r w:rsidRPr="00844662">
                <w:rPr>
                  <w:color w:val="0000FF"/>
                  <w:u w:val="single"/>
                  <w:lang w:val="es-ES"/>
                </w:rPr>
                <w:t>Marcos 10:48</w:t>
              </w:r>
            </w:hyperlink>
            <w:r w:rsidRPr="00844662">
              <w:rPr>
                <w:lang w:val="es-ES"/>
              </w:rPr>
              <w:t>).</w:t>
            </w:r>
          </w:p>
          <w:p w14:paraId="3A7AB341" w14:textId="77777777" w:rsidR="00B45E45" w:rsidRPr="00844662" w:rsidRDefault="00B45E45" w:rsidP="00D0316C">
            <w:pPr>
              <w:rPr>
                <w:lang w:val="es-ES"/>
              </w:rPr>
            </w:pPr>
          </w:p>
        </w:tc>
      </w:tr>
      <w:tr w:rsidR="00B45E45" w:rsidRPr="00844662" w14:paraId="3FED566A" w14:textId="77777777">
        <w:tc>
          <w:tcPr>
            <w:tcW w:w="8640" w:type="dxa"/>
            <w:tcBorders>
              <w:top w:val="nil"/>
              <w:left w:val="nil"/>
              <w:bottom w:val="nil"/>
              <w:right w:val="nil"/>
            </w:tcBorders>
          </w:tcPr>
          <w:p w14:paraId="57663A67" w14:textId="77777777" w:rsidR="00B45E45" w:rsidRPr="00844662" w:rsidRDefault="00B45E45" w:rsidP="00D0316C">
            <w:pPr>
              <w:rPr>
                <w:lang w:val="es-ES"/>
              </w:rPr>
            </w:pPr>
            <w:r w:rsidRPr="00844662">
              <w:rPr>
                <w:b/>
                <w:bCs/>
                <w:lang w:val="es-ES"/>
              </w:rPr>
              <w:t>Pregunta 3.</w:t>
            </w:r>
            <w:r w:rsidRPr="00844662">
              <w:rPr>
                <w:lang w:val="es-ES"/>
              </w:rPr>
              <w:t xml:space="preserve"> ¿Por qué piensas que Bartimeo no dejó de pedir?</w:t>
            </w:r>
          </w:p>
          <w:p w14:paraId="07DB5D82" w14:textId="77777777" w:rsidR="00B45E45" w:rsidRPr="00844662" w:rsidRDefault="00B45E45" w:rsidP="00D0316C">
            <w:pPr>
              <w:rPr>
                <w:lang w:val="es-ES"/>
              </w:rPr>
            </w:pPr>
            <w:r w:rsidRPr="00844662">
              <w:rPr>
                <w:b/>
                <w:bCs/>
                <w:lang w:val="es-ES"/>
              </w:rPr>
              <w:t>Respuesta 3.</w:t>
            </w:r>
            <w:r w:rsidRPr="00844662">
              <w:rPr>
                <w:lang w:val="es-ES"/>
              </w:rPr>
              <w:t xml:space="preserve"> Las respuestas variarán.</w:t>
            </w:r>
          </w:p>
          <w:p w14:paraId="059F00C6" w14:textId="77777777" w:rsidR="00B45E45" w:rsidRPr="00844662" w:rsidRDefault="00B45E45" w:rsidP="00D0316C">
            <w:pPr>
              <w:rPr>
                <w:lang w:val="es-ES"/>
              </w:rPr>
            </w:pPr>
          </w:p>
        </w:tc>
      </w:tr>
      <w:tr w:rsidR="00B45E45" w:rsidRPr="00844662" w14:paraId="181D1654" w14:textId="77777777">
        <w:tc>
          <w:tcPr>
            <w:tcW w:w="8640" w:type="dxa"/>
            <w:tcBorders>
              <w:top w:val="nil"/>
              <w:left w:val="nil"/>
              <w:bottom w:val="nil"/>
              <w:right w:val="nil"/>
            </w:tcBorders>
          </w:tcPr>
          <w:p w14:paraId="0F18F9FA" w14:textId="77777777" w:rsidR="00B45E45" w:rsidRPr="00844662" w:rsidRDefault="00B45E45" w:rsidP="00D0316C">
            <w:pPr>
              <w:rPr>
                <w:lang w:val="es-ES"/>
              </w:rPr>
            </w:pPr>
            <w:r w:rsidRPr="00844662">
              <w:rPr>
                <w:b/>
                <w:bCs/>
                <w:lang w:val="es-ES"/>
              </w:rPr>
              <w:lastRenderedPageBreak/>
              <w:t>Pregunta 4.</w:t>
            </w:r>
            <w:r w:rsidRPr="00844662">
              <w:rPr>
                <w:lang w:val="es-ES"/>
              </w:rPr>
              <w:t xml:space="preserve"> ¿Por qué Jesús le pidió a Bartimeo que se acercara?</w:t>
            </w:r>
          </w:p>
          <w:p w14:paraId="4C3A9AA6" w14:textId="77777777" w:rsidR="00B45E45" w:rsidRPr="00844662" w:rsidRDefault="00B45E45" w:rsidP="00D0316C">
            <w:pPr>
              <w:rPr>
                <w:lang w:val="es-ES"/>
              </w:rPr>
            </w:pPr>
            <w:r w:rsidRPr="00844662">
              <w:rPr>
                <w:b/>
                <w:bCs/>
                <w:lang w:val="es-ES"/>
              </w:rPr>
              <w:t>Respuesta 4.</w:t>
            </w:r>
            <w:r w:rsidRPr="00844662">
              <w:rPr>
                <w:lang w:val="es-ES"/>
              </w:rPr>
              <w:t xml:space="preserve"> Para preguntar a Bartimeo que quería que hiciera por él (</w:t>
            </w:r>
            <w:hyperlink r:id="rId11" w:history="1">
              <w:r w:rsidRPr="00844662">
                <w:rPr>
                  <w:color w:val="0000FF"/>
                  <w:u w:val="single"/>
                  <w:lang w:val="es-ES"/>
                </w:rPr>
                <w:t>Marcos 10:51</w:t>
              </w:r>
            </w:hyperlink>
            <w:r w:rsidRPr="00844662">
              <w:rPr>
                <w:lang w:val="es-ES"/>
              </w:rPr>
              <w:t>).</w:t>
            </w:r>
          </w:p>
          <w:p w14:paraId="7F4BC04C" w14:textId="77777777" w:rsidR="00B45E45" w:rsidRPr="00844662" w:rsidRDefault="00B45E45" w:rsidP="00D0316C">
            <w:pPr>
              <w:rPr>
                <w:lang w:val="es-ES"/>
              </w:rPr>
            </w:pPr>
          </w:p>
        </w:tc>
      </w:tr>
      <w:tr w:rsidR="00B45E45" w:rsidRPr="00844662" w14:paraId="45BC1D4B" w14:textId="77777777">
        <w:tc>
          <w:tcPr>
            <w:tcW w:w="8640" w:type="dxa"/>
            <w:tcBorders>
              <w:top w:val="nil"/>
              <w:left w:val="nil"/>
              <w:bottom w:val="nil"/>
              <w:right w:val="nil"/>
            </w:tcBorders>
          </w:tcPr>
          <w:p w14:paraId="2EEE4B97" w14:textId="77777777" w:rsidR="00B45E45" w:rsidRPr="00844662" w:rsidRDefault="00B45E45" w:rsidP="00D0316C">
            <w:pPr>
              <w:rPr>
                <w:lang w:val="es-ES"/>
              </w:rPr>
            </w:pPr>
            <w:r w:rsidRPr="00844662">
              <w:rPr>
                <w:b/>
                <w:bCs/>
                <w:lang w:val="es-ES"/>
              </w:rPr>
              <w:t>Pregunta 5.</w:t>
            </w:r>
            <w:r w:rsidRPr="00844662">
              <w:rPr>
                <w:lang w:val="es-ES"/>
              </w:rPr>
              <w:t xml:space="preserve"> ¿Cómo podemos orar y pedir con valentía?</w:t>
            </w:r>
          </w:p>
          <w:p w14:paraId="73C7740D" w14:textId="25B4C7CE" w:rsidR="00B45E45" w:rsidRPr="00844662" w:rsidRDefault="00B45E45" w:rsidP="00D0316C">
            <w:pPr>
              <w:rPr>
                <w:lang w:val="es-ES"/>
              </w:rPr>
            </w:pPr>
            <w:r w:rsidRPr="00844662">
              <w:rPr>
                <w:b/>
                <w:bCs/>
                <w:lang w:val="es-ES"/>
              </w:rPr>
              <w:t>Respuesta 5.</w:t>
            </w:r>
            <w:r w:rsidRPr="00844662">
              <w:rPr>
                <w:lang w:val="es-ES"/>
              </w:rPr>
              <w:t xml:space="preserve"> Las respuestas variarán.</w:t>
            </w:r>
          </w:p>
        </w:tc>
      </w:tr>
    </w:tbl>
    <w:p w14:paraId="5CBCA8C6" w14:textId="77777777" w:rsidR="00B45E45" w:rsidRPr="00844662" w:rsidRDefault="00B45E45">
      <w:pPr>
        <w:spacing w:before="360"/>
        <w:rPr>
          <w:lang w:val="es-ES"/>
        </w:rPr>
      </w:pPr>
      <w:r w:rsidRPr="00844662">
        <w:rPr>
          <w:b/>
          <w:sz w:val="28"/>
          <w:lang w:val="es-ES"/>
        </w:rPr>
        <w:t>Ora</w:t>
      </w:r>
    </w:p>
    <w:p w14:paraId="4CA3AEA9" w14:textId="77777777" w:rsidR="00B45E45" w:rsidRPr="00844662" w:rsidRDefault="00B45E45">
      <w:pPr>
        <w:jc w:val="both"/>
        <w:rPr>
          <w:lang w:val="es-ES"/>
        </w:rPr>
      </w:pPr>
      <w:r w:rsidRPr="00844662">
        <w:rPr>
          <w:lang w:val="es-ES"/>
        </w:rPr>
        <w:t>Dios, gracias porque eres un Dios que contesta la oración. Gracias por cumplir tus promesas. Sé que tú responderás a todo lo que pido en tu nombre y según tu voluntad. Ayúdame a no perder nunca la esperanza. ¡Ayúdame a orar con valentía! Estoy muy emocionado de ver lo que harás y los milagros que sucederán en mi vida. ¡Te amo, Jesús! Amén.</w:t>
      </w:r>
    </w:p>
    <w:p w14:paraId="6ABE8983" w14:textId="77777777" w:rsidR="00D0316C" w:rsidRPr="00844662" w:rsidRDefault="00D0316C" w:rsidP="00D0316C">
      <w:pPr>
        <w:spacing w:before="720"/>
        <w:rPr>
          <w:b/>
          <w:sz w:val="48"/>
          <w:lang w:val="es-ES"/>
        </w:rPr>
      </w:pPr>
    </w:p>
    <w:p w14:paraId="595D7176" w14:textId="3622A91D" w:rsidR="00B45E45" w:rsidRPr="00844662" w:rsidRDefault="00B45E45" w:rsidP="00D0316C">
      <w:pPr>
        <w:spacing w:before="720"/>
        <w:rPr>
          <w:lang w:val="es-ES"/>
        </w:rPr>
      </w:pPr>
      <w:r w:rsidRPr="00844662">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B45E45" w:rsidRPr="00844662" w14:paraId="3135BC15" w14:textId="77777777">
        <w:tc>
          <w:tcPr>
            <w:tcW w:w="8640" w:type="dxa"/>
            <w:tcBorders>
              <w:top w:val="nil"/>
              <w:left w:val="nil"/>
              <w:bottom w:val="nil"/>
              <w:right w:val="nil"/>
            </w:tcBorders>
          </w:tcPr>
          <w:p w14:paraId="34233AF7" w14:textId="77777777" w:rsidR="00D0316C" w:rsidRPr="00844662" w:rsidRDefault="00D0316C" w:rsidP="00D0316C">
            <w:pPr>
              <w:rPr>
                <w:lang w:val="es-ES"/>
              </w:rPr>
            </w:pPr>
          </w:p>
          <w:p w14:paraId="70D6A297" w14:textId="7AF8C179" w:rsidR="00B45E45" w:rsidRPr="00844662" w:rsidRDefault="00B45E45" w:rsidP="00D0316C">
            <w:pPr>
              <w:rPr>
                <w:b/>
                <w:bCs/>
                <w:lang w:val="es-ES"/>
              </w:rPr>
            </w:pPr>
            <w:r w:rsidRPr="00844662">
              <w:rPr>
                <w:b/>
                <w:bCs/>
                <w:lang w:val="es-ES"/>
              </w:rPr>
              <w:t>Verdad de fe</w:t>
            </w:r>
          </w:p>
          <w:p w14:paraId="75287C2E" w14:textId="77777777" w:rsidR="00B45E45" w:rsidRPr="00844662" w:rsidRDefault="00B45E45" w:rsidP="00D0316C">
            <w:pPr>
              <w:rPr>
                <w:lang w:val="es-ES"/>
              </w:rPr>
            </w:pPr>
            <w:r w:rsidRPr="00844662">
              <w:rPr>
                <w:lang w:val="es-ES"/>
              </w:rPr>
              <w:t>Oraré con valentía.</w:t>
            </w:r>
          </w:p>
          <w:p w14:paraId="18551F10" w14:textId="77777777" w:rsidR="00D0316C" w:rsidRPr="00844662" w:rsidRDefault="00D0316C" w:rsidP="00D0316C">
            <w:pPr>
              <w:rPr>
                <w:b/>
                <w:bCs/>
                <w:lang w:val="es-ES"/>
              </w:rPr>
            </w:pPr>
          </w:p>
          <w:p w14:paraId="2D30DE55" w14:textId="4699E0E2" w:rsidR="00B45E45" w:rsidRPr="00844662" w:rsidRDefault="00B45E45" w:rsidP="00D0316C">
            <w:pPr>
              <w:rPr>
                <w:b/>
                <w:bCs/>
                <w:lang w:val="es-ES"/>
              </w:rPr>
            </w:pPr>
            <w:r w:rsidRPr="00844662">
              <w:rPr>
                <w:b/>
                <w:bCs/>
                <w:lang w:val="es-ES"/>
              </w:rPr>
              <w:t>Versículo de fe</w:t>
            </w:r>
          </w:p>
          <w:p w14:paraId="46CE32D4" w14:textId="77777777" w:rsidR="00B45E45" w:rsidRPr="00844662" w:rsidRDefault="00000000" w:rsidP="00D0316C">
            <w:pPr>
              <w:rPr>
                <w:lang w:val="es-ES"/>
              </w:rPr>
            </w:pPr>
            <w:hyperlink r:id="rId12" w:history="1">
              <w:r w:rsidR="00B45E45" w:rsidRPr="00844662">
                <w:rPr>
                  <w:color w:val="0000FF"/>
                  <w:u w:val="single"/>
                  <w:lang w:val="es-ES"/>
                </w:rPr>
                <w:t>1 Corintios 16:13</w:t>
              </w:r>
            </w:hyperlink>
            <w:r w:rsidR="00B45E45" w:rsidRPr="00844662">
              <w:rPr>
                <w:color w:val="0000FF"/>
                <w:u w:val="single"/>
                <w:lang w:val="es-ES"/>
              </w:rPr>
              <w:t>,</w:t>
            </w:r>
            <w:hyperlink r:id="rId13" w:history="1">
              <w:r w:rsidR="00B45E45" w:rsidRPr="00844662">
                <w:rPr>
                  <w:color w:val="0000FF"/>
                  <w:u w:val="single"/>
                  <w:lang w:val="es-ES"/>
                </w:rPr>
                <w:t>14</w:t>
              </w:r>
            </w:hyperlink>
            <w:r w:rsidR="00B45E45" w:rsidRPr="00844662">
              <w:rPr>
                <w:lang w:val="es-ES"/>
              </w:rPr>
              <w:t xml:space="preserve"> (NTV)</w:t>
            </w:r>
          </w:p>
          <w:p w14:paraId="6F80C196" w14:textId="77777777" w:rsidR="00B45E45" w:rsidRPr="00844662" w:rsidRDefault="00B45E45" w:rsidP="00D0316C">
            <w:pPr>
              <w:rPr>
                <w:lang w:val="es-ES"/>
              </w:rPr>
            </w:pPr>
            <w:r w:rsidRPr="00844662">
              <w:rPr>
                <w:lang w:val="es-ES"/>
              </w:rPr>
              <w:t>Estén alerta. Permanezcan firmes en la fe. Sean valientes. Sean fuertes. Y hagan todo con amor.</w:t>
            </w:r>
          </w:p>
          <w:p w14:paraId="2769E745" w14:textId="77777777" w:rsidR="00D0316C" w:rsidRPr="00844662" w:rsidRDefault="00D0316C" w:rsidP="00D0316C">
            <w:pPr>
              <w:rPr>
                <w:b/>
                <w:bCs/>
                <w:lang w:val="es-ES"/>
              </w:rPr>
            </w:pPr>
          </w:p>
          <w:p w14:paraId="4FF2D081" w14:textId="098DFE85" w:rsidR="00B45E45" w:rsidRPr="00844662" w:rsidRDefault="00B45E45" w:rsidP="00D0316C">
            <w:pPr>
              <w:rPr>
                <w:b/>
                <w:bCs/>
                <w:lang w:val="es-ES"/>
              </w:rPr>
            </w:pPr>
            <w:r w:rsidRPr="00844662">
              <w:rPr>
                <w:b/>
                <w:bCs/>
                <w:lang w:val="es-ES"/>
              </w:rPr>
              <w:t>Pregunta del día: ¿Por qué puedes pedir con valentía a Jesús lo que necesitas?</w:t>
            </w:r>
          </w:p>
        </w:tc>
      </w:tr>
    </w:tbl>
    <w:p w14:paraId="757D3596" w14:textId="77777777" w:rsidR="00B45E45" w:rsidRPr="00844662" w:rsidRDefault="00B45E45">
      <w:pPr>
        <w:spacing w:before="360"/>
        <w:rPr>
          <w:lang w:val="es-ES"/>
        </w:rPr>
      </w:pPr>
      <w:r w:rsidRPr="00844662">
        <w:rPr>
          <w:b/>
          <w:sz w:val="28"/>
          <w:lang w:val="es-ES"/>
        </w:rPr>
        <w:t>Lee la Biblia</w:t>
      </w:r>
    </w:p>
    <w:p w14:paraId="5F7DB207" w14:textId="77777777" w:rsidR="00B45E45" w:rsidRPr="00844662" w:rsidRDefault="00B45E45">
      <w:pPr>
        <w:jc w:val="both"/>
        <w:rPr>
          <w:lang w:val="es-ES"/>
        </w:rPr>
      </w:pPr>
      <w:r w:rsidRPr="00844662">
        <w:rPr>
          <w:b/>
          <w:lang w:val="es-ES"/>
        </w:rPr>
        <w:t>Lee:</w:t>
      </w:r>
      <w:r w:rsidRPr="00844662">
        <w:rPr>
          <w:lang w:val="es-ES"/>
        </w:rPr>
        <w:t xml:space="preserve"> </w:t>
      </w:r>
      <w:hyperlink r:id="rId14" w:history="1">
        <w:r w:rsidRPr="00844662">
          <w:rPr>
            <w:color w:val="0000FF"/>
            <w:u w:val="single"/>
            <w:lang w:val="es-ES"/>
          </w:rPr>
          <w:t>Marcos 10:48–52</w:t>
        </w:r>
      </w:hyperlink>
      <w:r w:rsidRPr="00844662">
        <w:rPr>
          <w:lang w:val="es-ES"/>
        </w:rPr>
        <w:t xml:space="preserve"> (¿Quieres leer toda la historia bíblica? Está en </w:t>
      </w:r>
      <w:hyperlink r:id="rId15" w:history="1">
        <w:r w:rsidRPr="00844662">
          <w:rPr>
            <w:color w:val="0000FF"/>
            <w:u w:val="single"/>
            <w:lang w:val="es-ES"/>
          </w:rPr>
          <w:t>Marcos 10:46–52</w:t>
        </w:r>
      </w:hyperlink>
      <w:r w:rsidRPr="00844662">
        <w:rPr>
          <w:lang w:val="es-ES"/>
        </w:rPr>
        <w:t>.)</w:t>
      </w:r>
    </w:p>
    <w:p w14:paraId="74239E2A" w14:textId="77777777" w:rsidR="00B45E45" w:rsidRPr="00844662" w:rsidRDefault="00B45E45">
      <w:pPr>
        <w:spacing w:before="180"/>
        <w:jc w:val="both"/>
        <w:rPr>
          <w:lang w:val="es-ES"/>
        </w:rPr>
      </w:pPr>
      <w:r w:rsidRPr="00844662">
        <w:rPr>
          <w:lang w:val="es-ES"/>
        </w:rPr>
        <w:t>Debido a que Bartimeo seguía llamando y pidiendo a Jesús que le respondiera, llegó el momento en que pudo hablar con Él. Jesús estaba listo para escuchar lo que Bartimeo necesitaba, y también escucha cuando le pedimos lo que nosotros necesitamos. Bartimeo no desperdició esta oportunidad. Echó a un lado el abrigo y le dijo a Jesús lo que quería. ¡Él quería ver! Al instante, Jesús lo sanó, y le dijo: «Tu fe te ha sanado». Bartimeo fue sanado y de inmediato comenzó a seguir a Jesús.</w:t>
      </w:r>
    </w:p>
    <w:p w14:paraId="1577B97B" w14:textId="77777777" w:rsidR="00B45E45" w:rsidRPr="00844662" w:rsidRDefault="00B45E45">
      <w:pPr>
        <w:spacing w:before="180"/>
        <w:jc w:val="both"/>
        <w:rPr>
          <w:lang w:val="es-ES"/>
        </w:rPr>
      </w:pPr>
      <w:r w:rsidRPr="00844662">
        <w:rPr>
          <w:lang w:val="es-ES"/>
        </w:rPr>
        <w:t xml:space="preserve">Tus oraciones persistentes y valientes captan la atención de Jesús. Digamos que visitas al director de tu escuela. Sabes que el director tiene el poder de hacer muchas cosas. ¿Qué pasa si llegas junto al director y no le dices nada? No conseguirás lo que viniste a pedir. El director tiene el </w:t>
      </w:r>
      <w:r w:rsidRPr="00844662">
        <w:rPr>
          <w:lang w:val="es-ES"/>
        </w:rPr>
        <w:lastRenderedPageBreak/>
        <w:t>poder de responder a muchas solicitudes, pero solo responde cuando alguien pide. Esto es muy parecido a cuando nos acercamos a Jesús. Él tiene todo el poder en el universo y puede hacer todas las cosas. Pero Él quiere que le pidamos que supla nuestras necesidades. Cuando sigues pidiendo, esto muestra tu confianza de que Dios hará lo que ha prometido. El milagro ocurre gracias a Jesús que tiene poder para contestar tu oración, y ¡también por tu fe que te mueve a pedir un milagro!</w:t>
      </w:r>
    </w:p>
    <w:p w14:paraId="2D135FDA" w14:textId="77777777" w:rsidR="00B45E45" w:rsidRPr="00844662" w:rsidRDefault="00B45E45">
      <w:pPr>
        <w:spacing w:before="360"/>
        <w:rPr>
          <w:lang w:val="es-ES"/>
        </w:rPr>
      </w:pPr>
      <w:r w:rsidRPr="00844662">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B45E45" w:rsidRPr="00844662" w14:paraId="07B18CFA" w14:textId="77777777">
        <w:tc>
          <w:tcPr>
            <w:tcW w:w="8640" w:type="dxa"/>
            <w:tcBorders>
              <w:top w:val="nil"/>
              <w:left w:val="nil"/>
              <w:bottom w:val="nil"/>
              <w:right w:val="nil"/>
            </w:tcBorders>
          </w:tcPr>
          <w:p w14:paraId="5BA48506" w14:textId="77777777" w:rsidR="00D0316C" w:rsidRPr="00844662" w:rsidRDefault="00D0316C" w:rsidP="00D0316C">
            <w:pPr>
              <w:rPr>
                <w:lang w:val="es-ES"/>
              </w:rPr>
            </w:pPr>
          </w:p>
          <w:p w14:paraId="5B510290" w14:textId="24DA0953" w:rsidR="00B45E45" w:rsidRPr="00844662" w:rsidRDefault="00B45E45" w:rsidP="00D0316C">
            <w:pPr>
              <w:rPr>
                <w:lang w:val="es-ES"/>
              </w:rPr>
            </w:pPr>
            <w:r w:rsidRPr="00844662">
              <w:rPr>
                <w:b/>
                <w:bCs/>
                <w:lang w:val="es-ES"/>
              </w:rPr>
              <w:t>Pregunta 1.</w:t>
            </w:r>
            <w:r w:rsidRPr="00844662">
              <w:rPr>
                <w:lang w:val="es-ES"/>
              </w:rPr>
              <w:t xml:space="preserve"> ¿Qué hizo Bartimeo después de ser sanado? </w:t>
            </w:r>
          </w:p>
          <w:p w14:paraId="4DDC3C62" w14:textId="77777777" w:rsidR="00B45E45" w:rsidRPr="00844662" w:rsidRDefault="00B45E45" w:rsidP="00D0316C">
            <w:pPr>
              <w:rPr>
                <w:lang w:val="es-ES"/>
              </w:rPr>
            </w:pPr>
            <w:r w:rsidRPr="00844662">
              <w:rPr>
                <w:b/>
                <w:bCs/>
                <w:lang w:val="es-ES"/>
              </w:rPr>
              <w:t>Respuesta 1.</w:t>
            </w:r>
            <w:r w:rsidRPr="00844662">
              <w:rPr>
                <w:lang w:val="es-ES"/>
              </w:rPr>
              <w:t xml:space="preserve"> Él siguió a Jesús (</w:t>
            </w:r>
            <w:hyperlink r:id="rId16" w:history="1">
              <w:r w:rsidRPr="00844662">
                <w:rPr>
                  <w:color w:val="0000FF"/>
                  <w:u w:val="single"/>
                  <w:lang w:val="es-ES"/>
                </w:rPr>
                <w:t>Marcos 10:52</w:t>
              </w:r>
            </w:hyperlink>
            <w:r w:rsidRPr="00844662">
              <w:rPr>
                <w:lang w:val="es-ES"/>
              </w:rPr>
              <w:t>)</w:t>
            </w:r>
          </w:p>
          <w:p w14:paraId="15054EED" w14:textId="77777777" w:rsidR="00B45E45" w:rsidRPr="00844662" w:rsidRDefault="00B45E45" w:rsidP="00D0316C">
            <w:pPr>
              <w:rPr>
                <w:lang w:val="es-ES"/>
              </w:rPr>
            </w:pPr>
          </w:p>
        </w:tc>
      </w:tr>
      <w:tr w:rsidR="00B45E45" w:rsidRPr="00844662" w14:paraId="67184DC2" w14:textId="77777777">
        <w:tc>
          <w:tcPr>
            <w:tcW w:w="8640" w:type="dxa"/>
            <w:tcBorders>
              <w:top w:val="nil"/>
              <w:left w:val="nil"/>
              <w:bottom w:val="nil"/>
              <w:right w:val="nil"/>
            </w:tcBorders>
          </w:tcPr>
          <w:p w14:paraId="417A131C" w14:textId="77777777" w:rsidR="00B45E45" w:rsidRPr="00844662" w:rsidRDefault="00B45E45" w:rsidP="00D0316C">
            <w:pPr>
              <w:rPr>
                <w:lang w:val="es-ES"/>
              </w:rPr>
            </w:pPr>
            <w:r w:rsidRPr="00844662">
              <w:rPr>
                <w:b/>
                <w:bCs/>
                <w:lang w:val="es-ES"/>
              </w:rPr>
              <w:t>Pregunta 2.</w:t>
            </w:r>
            <w:r w:rsidRPr="00844662">
              <w:rPr>
                <w:lang w:val="es-ES"/>
              </w:rPr>
              <w:t xml:space="preserve"> ¿Por qué piensas que Jesús respondió a la petición de Bartimeo? </w:t>
            </w:r>
          </w:p>
          <w:p w14:paraId="033BED2C" w14:textId="77777777" w:rsidR="00B45E45" w:rsidRPr="00844662" w:rsidRDefault="00B45E45" w:rsidP="00D0316C">
            <w:pPr>
              <w:rPr>
                <w:lang w:val="es-ES"/>
              </w:rPr>
            </w:pPr>
            <w:r w:rsidRPr="00844662">
              <w:rPr>
                <w:lang w:val="es-ES"/>
              </w:rPr>
              <w:t xml:space="preserve">Respuesta 2. Las respuestas variarán. </w:t>
            </w:r>
          </w:p>
          <w:p w14:paraId="2D0655DA" w14:textId="77777777" w:rsidR="00B45E45" w:rsidRPr="00844662" w:rsidRDefault="00B45E45" w:rsidP="00D0316C">
            <w:pPr>
              <w:rPr>
                <w:lang w:val="es-ES"/>
              </w:rPr>
            </w:pPr>
          </w:p>
        </w:tc>
      </w:tr>
      <w:tr w:rsidR="00B45E45" w:rsidRPr="00844662" w14:paraId="4AE0D5BD" w14:textId="77777777">
        <w:tc>
          <w:tcPr>
            <w:tcW w:w="8640" w:type="dxa"/>
            <w:tcBorders>
              <w:top w:val="nil"/>
              <w:left w:val="nil"/>
              <w:bottom w:val="nil"/>
              <w:right w:val="nil"/>
            </w:tcBorders>
          </w:tcPr>
          <w:p w14:paraId="2A6BF9D9" w14:textId="77777777" w:rsidR="00B45E45" w:rsidRPr="00844662" w:rsidRDefault="00B45E45" w:rsidP="00D0316C">
            <w:pPr>
              <w:rPr>
                <w:lang w:val="es-ES"/>
              </w:rPr>
            </w:pPr>
            <w:r w:rsidRPr="00844662">
              <w:rPr>
                <w:b/>
                <w:bCs/>
                <w:lang w:val="es-ES"/>
              </w:rPr>
              <w:t>Pregunta 3.</w:t>
            </w:r>
            <w:r w:rsidRPr="00844662">
              <w:rPr>
                <w:lang w:val="es-ES"/>
              </w:rPr>
              <w:t xml:space="preserve"> ¿Por qué es importante pedir? </w:t>
            </w:r>
          </w:p>
          <w:p w14:paraId="0B5CC2AA" w14:textId="51902925" w:rsidR="00B45E45" w:rsidRPr="00844662" w:rsidRDefault="00B45E45" w:rsidP="00D0316C">
            <w:pPr>
              <w:rPr>
                <w:lang w:val="es-ES"/>
              </w:rPr>
            </w:pPr>
            <w:r w:rsidRPr="00844662">
              <w:rPr>
                <w:b/>
                <w:bCs/>
                <w:lang w:val="es-ES"/>
              </w:rPr>
              <w:t>Respuesta 3.</w:t>
            </w:r>
            <w:r w:rsidRPr="00844662">
              <w:rPr>
                <w:lang w:val="es-ES"/>
              </w:rPr>
              <w:t xml:space="preserve"> Pedir es señal de confianza en Jesús, y nuestra fe puede ayudar a que ocurran milagros. </w:t>
            </w:r>
          </w:p>
          <w:p w14:paraId="00A4BC84" w14:textId="77777777" w:rsidR="00B45E45" w:rsidRPr="00844662" w:rsidRDefault="00B45E45" w:rsidP="00D0316C">
            <w:pPr>
              <w:rPr>
                <w:lang w:val="es-ES"/>
              </w:rPr>
            </w:pPr>
          </w:p>
        </w:tc>
      </w:tr>
      <w:tr w:rsidR="00B45E45" w:rsidRPr="00844662" w14:paraId="00EA5A42" w14:textId="77777777">
        <w:tc>
          <w:tcPr>
            <w:tcW w:w="8640" w:type="dxa"/>
            <w:tcBorders>
              <w:top w:val="nil"/>
              <w:left w:val="nil"/>
              <w:bottom w:val="nil"/>
              <w:right w:val="nil"/>
            </w:tcBorders>
          </w:tcPr>
          <w:p w14:paraId="2E749FEF" w14:textId="77777777" w:rsidR="00B45E45" w:rsidRPr="00844662" w:rsidRDefault="00B45E45" w:rsidP="00D0316C">
            <w:pPr>
              <w:rPr>
                <w:lang w:val="es-ES"/>
              </w:rPr>
            </w:pPr>
            <w:r w:rsidRPr="00844662">
              <w:rPr>
                <w:b/>
                <w:bCs/>
                <w:lang w:val="es-ES"/>
              </w:rPr>
              <w:t>Pregunta 4.</w:t>
            </w:r>
            <w:r w:rsidRPr="00844662">
              <w:rPr>
                <w:lang w:val="es-ES"/>
              </w:rPr>
              <w:t xml:space="preserve"> ¿Cuáles son algunas de las cosas que estás pidiendo a Jesús en este momento? </w:t>
            </w:r>
          </w:p>
          <w:p w14:paraId="4B2864D2" w14:textId="77777777" w:rsidR="00B45E45" w:rsidRPr="00844662" w:rsidRDefault="00B45E45" w:rsidP="00D0316C">
            <w:pPr>
              <w:rPr>
                <w:lang w:val="es-ES"/>
              </w:rPr>
            </w:pPr>
            <w:r w:rsidRPr="00844662">
              <w:rPr>
                <w:b/>
                <w:bCs/>
                <w:lang w:val="es-ES"/>
              </w:rPr>
              <w:t>Respuesta 4.</w:t>
            </w:r>
            <w:r w:rsidRPr="00844662">
              <w:rPr>
                <w:lang w:val="es-ES"/>
              </w:rPr>
              <w:t xml:space="preserve"> Las respuestas variarán. </w:t>
            </w:r>
          </w:p>
          <w:p w14:paraId="67B0B3B0" w14:textId="77777777" w:rsidR="00B45E45" w:rsidRPr="00844662" w:rsidRDefault="00B45E45" w:rsidP="00D0316C">
            <w:pPr>
              <w:rPr>
                <w:lang w:val="es-ES"/>
              </w:rPr>
            </w:pPr>
          </w:p>
        </w:tc>
      </w:tr>
      <w:tr w:rsidR="00B45E45" w:rsidRPr="00844662" w14:paraId="135917D6" w14:textId="77777777">
        <w:tc>
          <w:tcPr>
            <w:tcW w:w="8640" w:type="dxa"/>
            <w:tcBorders>
              <w:top w:val="nil"/>
              <w:left w:val="nil"/>
              <w:bottom w:val="nil"/>
              <w:right w:val="nil"/>
            </w:tcBorders>
          </w:tcPr>
          <w:p w14:paraId="399537FF" w14:textId="77777777" w:rsidR="00B45E45" w:rsidRPr="00844662" w:rsidRDefault="00B45E45" w:rsidP="00D0316C">
            <w:pPr>
              <w:rPr>
                <w:lang w:val="es-ES"/>
              </w:rPr>
            </w:pPr>
            <w:r w:rsidRPr="00844662">
              <w:rPr>
                <w:b/>
                <w:bCs/>
                <w:lang w:val="es-ES"/>
              </w:rPr>
              <w:t>Pregunta 5.</w:t>
            </w:r>
            <w:r w:rsidRPr="00844662">
              <w:rPr>
                <w:lang w:val="es-ES"/>
              </w:rPr>
              <w:t xml:space="preserve"> ¿Por qué puedes pedir con valentía a Jesús lo que necesitas? </w:t>
            </w:r>
          </w:p>
          <w:p w14:paraId="76BB87E3" w14:textId="228754D9" w:rsidR="00B45E45" w:rsidRPr="00844662" w:rsidRDefault="00B45E45" w:rsidP="00D0316C">
            <w:pPr>
              <w:rPr>
                <w:lang w:val="es-ES"/>
              </w:rPr>
            </w:pPr>
            <w:r w:rsidRPr="00844662">
              <w:rPr>
                <w:b/>
                <w:bCs/>
                <w:lang w:val="es-ES"/>
              </w:rPr>
              <w:t>Respuesta 5.</w:t>
            </w:r>
            <w:r w:rsidRPr="00844662">
              <w:rPr>
                <w:lang w:val="es-ES"/>
              </w:rPr>
              <w:t xml:space="preserve"> Las respuestas variarán.</w:t>
            </w:r>
          </w:p>
        </w:tc>
      </w:tr>
    </w:tbl>
    <w:p w14:paraId="5BF436B2" w14:textId="77777777" w:rsidR="00B45E45" w:rsidRPr="00844662" w:rsidRDefault="00B45E45">
      <w:pPr>
        <w:spacing w:before="360"/>
        <w:rPr>
          <w:lang w:val="es-ES"/>
        </w:rPr>
      </w:pPr>
      <w:r w:rsidRPr="00844662">
        <w:rPr>
          <w:b/>
          <w:sz w:val="28"/>
          <w:lang w:val="es-ES"/>
        </w:rPr>
        <w:t>Ora</w:t>
      </w:r>
    </w:p>
    <w:p w14:paraId="42E32F38" w14:textId="77777777" w:rsidR="00B45E45" w:rsidRPr="00844662" w:rsidRDefault="00B45E45">
      <w:pPr>
        <w:jc w:val="both"/>
        <w:rPr>
          <w:lang w:val="es-ES"/>
        </w:rPr>
      </w:pPr>
      <w:r w:rsidRPr="00844662">
        <w:rPr>
          <w:lang w:val="es-ES"/>
        </w:rPr>
        <w:t>Dios, tú tienes todo el poder del universo. Me amas y me cuidas, por eso sé que cualquier cosa que te pida, ¡me responderás! Señor, yo creo que contestarás mis oraciones. Puede ser en un instante, o puede tomar mucho tiempo. Puede que ni siquiera sea la respuesta que quiero. Pero, sé que puedo confiar en ti para sanar, restaurar, dar y ayudar según te parezca mejor. Eres bueno y fiel. ¡Confío en ti con todo mi corazón! Te amo, Jesús. Amén.</w:t>
      </w:r>
    </w:p>
    <w:p w14:paraId="13418A83" w14:textId="77777777" w:rsidR="00D0316C" w:rsidRPr="00844662" w:rsidRDefault="00D0316C" w:rsidP="00D0316C">
      <w:pPr>
        <w:spacing w:before="720"/>
        <w:rPr>
          <w:b/>
          <w:sz w:val="48"/>
          <w:lang w:val="es-ES"/>
        </w:rPr>
      </w:pPr>
    </w:p>
    <w:p w14:paraId="2561BE4B" w14:textId="77777777" w:rsidR="005A6778" w:rsidRPr="00844662" w:rsidRDefault="005A6778" w:rsidP="00D0316C">
      <w:pPr>
        <w:spacing w:before="720"/>
        <w:rPr>
          <w:b/>
          <w:sz w:val="48"/>
          <w:lang w:val="es-ES"/>
        </w:rPr>
      </w:pPr>
    </w:p>
    <w:p w14:paraId="1315871E" w14:textId="76654054" w:rsidR="00B45E45" w:rsidRPr="00844662" w:rsidRDefault="00B45E45" w:rsidP="00D0316C">
      <w:pPr>
        <w:spacing w:before="720"/>
        <w:rPr>
          <w:lang w:val="es-ES"/>
        </w:rPr>
      </w:pPr>
      <w:r w:rsidRPr="00844662">
        <w:rPr>
          <w:b/>
          <w:sz w:val="48"/>
          <w:lang w:val="es-ES"/>
        </w:rPr>
        <w:lastRenderedPageBreak/>
        <w:t>Día 3</w:t>
      </w:r>
    </w:p>
    <w:tbl>
      <w:tblPr>
        <w:tblW w:w="0" w:type="auto"/>
        <w:tblLayout w:type="fixed"/>
        <w:tblCellMar>
          <w:left w:w="0" w:type="dxa"/>
          <w:right w:w="0" w:type="dxa"/>
        </w:tblCellMar>
        <w:tblLook w:val="0000" w:firstRow="0" w:lastRow="0" w:firstColumn="0" w:lastColumn="0" w:noHBand="0" w:noVBand="0"/>
      </w:tblPr>
      <w:tblGrid>
        <w:gridCol w:w="8640"/>
      </w:tblGrid>
      <w:tr w:rsidR="00B45E45" w:rsidRPr="00844662" w14:paraId="7B32C95C" w14:textId="77777777">
        <w:tc>
          <w:tcPr>
            <w:tcW w:w="8640" w:type="dxa"/>
            <w:tcBorders>
              <w:top w:val="nil"/>
              <w:left w:val="nil"/>
              <w:bottom w:val="nil"/>
              <w:right w:val="nil"/>
            </w:tcBorders>
          </w:tcPr>
          <w:p w14:paraId="39399F0E" w14:textId="77777777" w:rsidR="00D0316C" w:rsidRPr="00844662" w:rsidRDefault="00D0316C" w:rsidP="00D0316C">
            <w:pPr>
              <w:rPr>
                <w:lang w:val="es-ES"/>
              </w:rPr>
            </w:pPr>
          </w:p>
          <w:p w14:paraId="3BED50C8" w14:textId="546B7378" w:rsidR="00B45E45" w:rsidRPr="00844662" w:rsidRDefault="00B45E45" w:rsidP="00D0316C">
            <w:pPr>
              <w:rPr>
                <w:b/>
                <w:bCs/>
                <w:lang w:val="es-ES"/>
              </w:rPr>
            </w:pPr>
            <w:r w:rsidRPr="00844662">
              <w:rPr>
                <w:b/>
                <w:bCs/>
                <w:lang w:val="es-ES"/>
              </w:rPr>
              <w:t>Verdad de fe</w:t>
            </w:r>
          </w:p>
          <w:p w14:paraId="1A40DC0E" w14:textId="77777777" w:rsidR="00B45E45" w:rsidRPr="00844662" w:rsidRDefault="00B45E45" w:rsidP="00D0316C">
            <w:pPr>
              <w:rPr>
                <w:lang w:val="es-ES"/>
              </w:rPr>
            </w:pPr>
            <w:r w:rsidRPr="00844662">
              <w:rPr>
                <w:lang w:val="es-ES"/>
              </w:rPr>
              <w:t>Oraré con valentía.</w:t>
            </w:r>
          </w:p>
          <w:p w14:paraId="41FFCD33" w14:textId="77777777" w:rsidR="00D0316C" w:rsidRPr="00844662" w:rsidRDefault="00D0316C" w:rsidP="00D0316C">
            <w:pPr>
              <w:rPr>
                <w:b/>
                <w:bCs/>
                <w:lang w:val="es-ES"/>
              </w:rPr>
            </w:pPr>
          </w:p>
          <w:p w14:paraId="4546BEEE" w14:textId="7297BB78" w:rsidR="00B45E45" w:rsidRPr="00844662" w:rsidRDefault="00B45E45" w:rsidP="00D0316C">
            <w:pPr>
              <w:rPr>
                <w:b/>
                <w:bCs/>
                <w:lang w:val="es-ES"/>
              </w:rPr>
            </w:pPr>
            <w:r w:rsidRPr="00844662">
              <w:rPr>
                <w:b/>
                <w:bCs/>
                <w:lang w:val="es-ES"/>
              </w:rPr>
              <w:t>Versículo de fe</w:t>
            </w:r>
          </w:p>
          <w:p w14:paraId="461792FE" w14:textId="77777777" w:rsidR="00B45E45" w:rsidRPr="00844662" w:rsidRDefault="00000000" w:rsidP="00D0316C">
            <w:pPr>
              <w:rPr>
                <w:lang w:val="es-ES"/>
              </w:rPr>
            </w:pPr>
            <w:hyperlink r:id="rId17" w:history="1">
              <w:r w:rsidR="00B45E45" w:rsidRPr="00844662">
                <w:rPr>
                  <w:color w:val="0000FF"/>
                  <w:u w:val="single"/>
                  <w:lang w:val="es-ES"/>
                </w:rPr>
                <w:t>1 Corintios 16:13</w:t>
              </w:r>
            </w:hyperlink>
            <w:r w:rsidR="00B45E45" w:rsidRPr="00844662">
              <w:rPr>
                <w:color w:val="0000FF"/>
                <w:u w:val="single"/>
                <w:lang w:val="es-ES"/>
              </w:rPr>
              <w:t>,</w:t>
            </w:r>
            <w:hyperlink r:id="rId18" w:history="1">
              <w:r w:rsidR="00B45E45" w:rsidRPr="00844662">
                <w:rPr>
                  <w:color w:val="0000FF"/>
                  <w:u w:val="single"/>
                  <w:lang w:val="es-ES"/>
                </w:rPr>
                <w:t>14</w:t>
              </w:r>
            </w:hyperlink>
            <w:r w:rsidR="00B45E45" w:rsidRPr="00844662">
              <w:rPr>
                <w:lang w:val="es-ES"/>
              </w:rPr>
              <w:t xml:space="preserve"> (NTV)</w:t>
            </w:r>
          </w:p>
          <w:p w14:paraId="116EEEA5" w14:textId="77777777" w:rsidR="00B45E45" w:rsidRPr="00844662" w:rsidRDefault="00B45E45" w:rsidP="00D0316C">
            <w:pPr>
              <w:rPr>
                <w:lang w:val="es-ES"/>
              </w:rPr>
            </w:pPr>
            <w:r w:rsidRPr="00844662">
              <w:rPr>
                <w:lang w:val="es-ES"/>
              </w:rPr>
              <w:t>Estén alerta. Permanezcan firmes en la fe. Sean valientes. Sean fuertes. Y hagan todo con amor.</w:t>
            </w:r>
          </w:p>
          <w:p w14:paraId="1BAB203C" w14:textId="77777777" w:rsidR="00D0316C" w:rsidRPr="00844662" w:rsidRDefault="00D0316C" w:rsidP="00D0316C">
            <w:pPr>
              <w:rPr>
                <w:b/>
                <w:bCs/>
                <w:lang w:val="es-ES"/>
              </w:rPr>
            </w:pPr>
          </w:p>
          <w:p w14:paraId="30BA6EA0" w14:textId="0F00717F" w:rsidR="00B45E45" w:rsidRPr="00844662" w:rsidRDefault="00B45E45" w:rsidP="00D0316C">
            <w:pPr>
              <w:rPr>
                <w:b/>
                <w:bCs/>
                <w:lang w:val="es-ES"/>
              </w:rPr>
            </w:pPr>
            <w:r w:rsidRPr="00844662">
              <w:rPr>
                <w:b/>
                <w:bCs/>
                <w:lang w:val="es-ES"/>
              </w:rPr>
              <w:t>Pregunta del día: ¿Por qué podemos confiar que Dios da buenos regalos?</w:t>
            </w:r>
          </w:p>
        </w:tc>
      </w:tr>
    </w:tbl>
    <w:p w14:paraId="6663DB6F" w14:textId="77777777" w:rsidR="00B45E45" w:rsidRPr="00844662" w:rsidRDefault="00B45E45">
      <w:pPr>
        <w:spacing w:before="360"/>
        <w:rPr>
          <w:lang w:val="es-ES"/>
        </w:rPr>
      </w:pPr>
      <w:r w:rsidRPr="00844662">
        <w:rPr>
          <w:b/>
          <w:sz w:val="28"/>
          <w:lang w:val="es-ES"/>
        </w:rPr>
        <w:t>Lee la Biblia</w:t>
      </w:r>
    </w:p>
    <w:p w14:paraId="1FE62BD6" w14:textId="77777777" w:rsidR="00B45E45" w:rsidRPr="00844662" w:rsidRDefault="00B45E45">
      <w:pPr>
        <w:jc w:val="both"/>
        <w:rPr>
          <w:lang w:val="es-ES"/>
        </w:rPr>
      </w:pPr>
      <w:r w:rsidRPr="00844662">
        <w:rPr>
          <w:b/>
          <w:lang w:val="es-ES"/>
        </w:rPr>
        <w:t>Lee:</w:t>
      </w:r>
      <w:r w:rsidRPr="00844662">
        <w:rPr>
          <w:lang w:val="es-ES"/>
        </w:rPr>
        <w:t xml:space="preserve"> </w:t>
      </w:r>
      <w:hyperlink r:id="rId19" w:history="1">
        <w:r w:rsidRPr="00844662">
          <w:rPr>
            <w:color w:val="0000FF"/>
            <w:u w:val="single"/>
            <w:lang w:val="es-ES"/>
          </w:rPr>
          <w:t>Mateo 7:711</w:t>
        </w:r>
      </w:hyperlink>
    </w:p>
    <w:p w14:paraId="5C2C638B" w14:textId="77777777" w:rsidR="00B45E45" w:rsidRPr="00844662" w:rsidRDefault="00B45E45">
      <w:pPr>
        <w:spacing w:before="180"/>
        <w:jc w:val="both"/>
        <w:rPr>
          <w:lang w:val="es-ES"/>
        </w:rPr>
      </w:pPr>
      <w:r w:rsidRPr="00844662">
        <w:rPr>
          <w:lang w:val="es-ES"/>
        </w:rPr>
        <w:t>Dios tiene muchas características maravillosas. Él puede ser tu mejor amigo. Él es el sanador. Él es el consolador. También Dios es el mejor Padre. ¿Qué hace un buen padre? Los buenos padres hacen muchas cosas, y algo que los llena de alegría es dar a sus hijos lo que piden. ¡Los buenos padres se deleitan en dar buenos regalos! Les gusta mucho ver la alegría en el rostro de sus hijos cuando reciben un buen regalo. A los buenos padres les deleita dar cosas maravillosas para sus hijos. Puesto que Dios Padre es el mejor Padre de todos, le da mucho gozo ser generoso con sus hijos cuando ellos piden.</w:t>
      </w:r>
    </w:p>
    <w:p w14:paraId="2DF3AB2E" w14:textId="77777777" w:rsidR="00B45E45" w:rsidRPr="00844662" w:rsidRDefault="00B45E45">
      <w:pPr>
        <w:spacing w:before="180"/>
        <w:jc w:val="both"/>
        <w:rPr>
          <w:lang w:val="es-ES"/>
        </w:rPr>
      </w:pPr>
      <w:r w:rsidRPr="00844662">
        <w:rPr>
          <w:lang w:val="es-ES"/>
        </w:rPr>
        <w:t>¡Dios es la definición misma de un buen Padre! Él nunca miente, nunca engaña, y siempre es capaz de proveer cuando pedimos. No importa cuánto te haya dado tu padre terrenal, ¡tu Padre celestial es generoso y da abundantemente más! Dios es fiel para proveer lo que necesitamos. Solo tenemos que pedir con valentía. ¡No dejes de pedir! La naturaleza de Dios es amarte y proveer lo que necesitas. Es posible que no recibas lo que pides de inmediato. Puesto que Dios es nuestro buen Padre, Él sabe el momento correcto y lo que es mejor para cada uno. Lo importante es no dejar nunca de pedir. Confía en tu Buen Padre porque hará lo que es mejor para ti.</w:t>
      </w:r>
    </w:p>
    <w:p w14:paraId="77FADBD3" w14:textId="77777777" w:rsidR="00B45E45" w:rsidRPr="00844662" w:rsidRDefault="00B45E45">
      <w:pPr>
        <w:spacing w:before="360"/>
        <w:rPr>
          <w:lang w:val="es-ES"/>
        </w:rPr>
      </w:pPr>
      <w:r w:rsidRPr="00844662">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B45E45" w:rsidRPr="00844662" w14:paraId="093CDA17" w14:textId="77777777">
        <w:tc>
          <w:tcPr>
            <w:tcW w:w="8640" w:type="dxa"/>
            <w:tcBorders>
              <w:top w:val="nil"/>
              <w:left w:val="nil"/>
              <w:bottom w:val="nil"/>
              <w:right w:val="nil"/>
            </w:tcBorders>
          </w:tcPr>
          <w:p w14:paraId="1494E7D3" w14:textId="77777777" w:rsidR="00D0316C" w:rsidRPr="00844662" w:rsidRDefault="00D0316C" w:rsidP="00D0316C">
            <w:pPr>
              <w:rPr>
                <w:lang w:val="es-ES"/>
              </w:rPr>
            </w:pPr>
          </w:p>
          <w:p w14:paraId="6DD01EDE" w14:textId="1F0EC47E" w:rsidR="00B45E45" w:rsidRPr="00844662" w:rsidRDefault="00B45E45" w:rsidP="00D0316C">
            <w:pPr>
              <w:rPr>
                <w:lang w:val="es-ES"/>
              </w:rPr>
            </w:pPr>
            <w:r w:rsidRPr="00844662">
              <w:rPr>
                <w:b/>
                <w:bCs/>
                <w:lang w:val="es-ES"/>
              </w:rPr>
              <w:t>Pregunta 1.</w:t>
            </w:r>
            <w:r w:rsidRPr="00844662">
              <w:rPr>
                <w:lang w:val="es-ES"/>
              </w:rPr>
              <w:t xml:space="preserve"> Si sigues pidiendo, ¿qué pasará?  </w:t>
            </w:r>
          </w:p>
          <w:p w14:paraId="643D162B" w14:textId="77777777" w:rsidR="00B45E45" w:rsidRPr="00844662" w:rsidRDefault="00B45E45" w:rsidP="00D0316C">
            <w:pPr>
              <w:rPr>
                <w:lang w:val="es-ES"/>
              </w:rPr>
            </w:pPr>
            <w:r w:rsidRPr="00844662">
              <w:rPr>
                <w:b/>
                <w:bCs/>
                <w:lang w:val="es-ES"/>
              </w:rPr>
              <w:t>Respuesta 1.</w:t>
            </w:r>
            <w:r w:rsidRPr="00844662">
              <w:rPr>
                <w:lang w:val="es-ES"/>
              </w:rPr>
              <w:t xml:space="preserve"> «Recibirás lo que pides». (</w:t>
            </w:r>
            <w:hyperlink r:id="rId20" w:history="1">
              <w:r w:rsidRPr="00844662">
                <w:rPr>
                  <w:color w:val="0000FF"/>
                  <w:u w:val="single"/>
                  <w:lang w:val="es-ES"/>
                </w:rPr>
                <w:t>Mateo 7:7</w:t>
              </w:r>
            </w:hyperlink>
            <w:r w:rsidRPr="00844662">
              <w:rPr>
                <w:lang w:val="es-ES"/>
              </w:rPr>
              <w:t>)</w:t>
            </w:r>
          </w:p>
          <w:p w14:paraId="168862A4" w14:textId="77777777" w:rsidR="00B45E45" w:rsidRPr="00844662" w:rsidRDefault="00B45E45" w:rsidP="00D0316C">
            <w:pPr>
              <w:rPr>
                <w:lang w:val="es-ES"/>
              </w:rPr>
            </w:pPr>
          </w:p>
        </w:tc>
      </w:tr>
      <w:tr w:rsidR="00B45E45" w:rsidRPr="00844662" w14:paraId="39E66FD0" w14:textId="77777777">
        <w:tc>
          <w:tcPr>
            <w:tcW w:w="8640" w:type="dxa"/>
            <w:tcBorders>
              <w:top w:val="nil"/>
              <w:left w:val="nil"/>
              <w:bottom w:val="nil"/>
              <w:right w:val="nil"/>
            </w:tcBorders>
          </w:tcPr>
          <w:p w14:paraId="7E8753C8" w14:textId="77777777" w:rsidR="00B45E45" w:rsidRPr="00844662" w:rsidRDefault="00B45E45" w:rsidP="00D0316C">
            <w:pPr>
              <w:rPr>
                <w:lang w:val="es-ES"/>
              </w:rPr>
            </w:pPr>
            <w:r w:rsidRPr="00844662">
              <w:rPr>
                <w:b/>
                <w:bCs/>
                <w:lang w:val="es-ES"/>
              </w:rPr>
              <w:t>Pregunta 2.</w:t>
            </w:r>
            <w:r w:rsidRPr="00844662">
              <w:rPr>
                <w:lang w:val="es-ES"/>
              </w:rPr>
              <w:t xml:space="preserve"> ¿Por qué Dios es el mejor Padre? </w:t>
            </w:r>
          </w:p>
          <w:p w14:paraId="28A61F09" w14:textId="77777777" w:rsidR="00B45E45" w:rsidRPr="00844662" w:rsidRDefault="00B45E45" w:rsidP="00D0316C">
            <w:pPr>
              <w:rPr>
                <w:lang w:val="es-ES"/>
              </w:rPr>
            </w:pPr>
            <w:r w:rsidRPr="00844662">
              <w:rPr>
                <w:b/>
                <w:bCs/>
                <w:lang w:val="es-ES"/>
              </w:rPr>
              <w:t>Respuesta 2.</w:t>
            </w:r>
            <w:r w:rsidRPr="00844662">
              <w:rPr>
                <w:lang w:val="es-ES"/>
              </w:rPr>
              <w:t xml:space="preserve"> Las respuestas variarán. </w:t>
            </w:r>
          </w:p>
          <w:p w14:paraId="08016E05" w14:textId="77777777" w:rsidR="00B45E45" w:rsidRPr="00844662" w:rsidRDefault="00B45E45" w:rsidP="00D0316C">
            <w:pPr>
              <w:rPr>
                <w:lang w:val="es-ES"/>
              </w:rPr>
            </w:pPr>
          </w:p>
        </w:tc>
      </w:tr>
      <w:tr w:rsidR="00B45E45" w:rsidRPr="00844662" w14:paraId="3156A308" w14:textId="77777777">
        <w:tc>
          <w:tcPr>
            <w:tcW w:w="8640" w:type="dxa"/>
            <w:tcBorders>
              <w:top w:val="nil"/>
              <w:left w:val="nil"/>
              <w:bottom w:val="nil"/>
              <w:right w:val="nil"/>
            </w:tcBorders>
          </w:tcPr>
          <w:p w14:paraId="585C48AA" w14:textId="77777777" w:rsidR="00B45E45" w:rsidRPr="00844662" w:rsidRDefault="00B45E45" w:rsidP="00D0316C">
            <w:pPr>
              <w:rPr>
                <w:lang w:val="es-ES"/>
              </w:rPr>
            </w:pPr>
            <w:r w:rsidRPr="00844662">
              <w:rPr>
                <w:b/>
                <w:bCs/>
                <w:lang w:val="es-ES"/>
              </w:rPr>
              <w:t>Pregunta 3.</w:t>
            </w:r>
            <w:r w:rsidRPr="00844662">
              <w:rPr>
                <w:lang w:val="es-ES"/>
              </w:rPr>
              <w:t xml:space="preserve"> ¿Nos da Dios siempre y de inmediato lo que queremos? Explica.  </w:t>
            </w:r>
          </w:p>
          <w:p w14:paraId="65B023B4" w14:textId="31CE0CC0" w:rsidR="00B45E45" w:rsidRPr="00844662" w:rsidRDefault="00B45E45" w:rsidP="00D0316C">
            <w:pPr>
              <w:rPr>
                <w:lang w:val="es-ES"/>
              </w:rPr>
            </w:pPr>
            <w:r w:rsidRPr="00844662">
              <w:rPr>
                <w:b/>
                <w:bCs/>
                <w:lang w:val="es-ES"/>
              </w:rPr>
              <w:t>Respuesta 3.</w:t>
            </w:r>
            <w:r w:rsidRPr="00844662">
              <w:rPr>
                <w:lang w:val="es-ES"/>
              </w:rPr>
              <w:t xml:space="preserve"> No, Dios sabe todo y sabe cuál es el mejor momento para responder. A veces pedimos cosas que no son las mejores para nosotros. Las respuestas variarán. </w:t>
            </w:r>
          </w:p>
        </w:tc>
      </w:tr>
      <w:tr w:rsidR="00B45E45" w:rsidRPr="00844662" w14:paraId="386F5D01" w14:textId="77777777">
        <w:tc>
          <w:tcPr>
            <w:tcW w:w="8640" w:type="dxa"/>
            <w:tcBorders>
              <w:top w:val="nil"/>
              <w:left w:val="nil"/>
              <w:bottom w:val="nil"/>
              <w:right w:val="nil"/>
            </w:tcBorders>
          </w:tcPr>
          <w:p w14:paraId="63B9404C" w14:textId="77777777" w:rsidR="00B45E45" w:rsidRPr="00844662" w:rsidRDefault="00B45E45" w:rsidP="00D0316C">
            <w:pPr>
              <w:rPr>
                <w:lang w:val="es-ES"/>
              </w:rPr>
            </w:pPr>
            <w:r w:rsidRPr="00844662">
              <w:rPr>
                <w:b/>
                <w:bCs/>
                <w:lang w:val="es-ES"/>
              </w:rPr>
              <w:lastRenderedPageBreak/>
              <w:t>Pregunta 4.</w:t>
            </w:r>
            <w:r w:rsidRPr="00844662">
              <w:rPr>
                <w:lang w:val="es-ES"/>
              </w:rPr>
              <w:t xml:space="preserve"> Describe un momento en que Dios contestó tu oración. </w:t>
            </w:r>
          </w:p>
          <w:p w14:paraId="54E48E02" w14:textId="77777777" w:rsidR="00B45E45" w:rsidRPr="00844662" w:rsidRDefault="00B45E45" w:rsidP="00D0316C">
            <w:pPr>
              <w:rPr>
                <w:lang w:val="es-ES"/>
              </w:rPr>
            </w:pPr>
            <w:r w:rsidRPr="00844662">
              <w:rPr>
                <w:b/>
                <w:bCs/>
                <w:lang w:val="es-ES"/>
              </w:rPr>
              <w:t>Respuesta 4.</w:t>
            </w:r>
            <w:r w:rsidRPr="00844662">
              <w:rPr>
                <w:lang w:val="es-ES"/>
              </w:rPr>
              <w:t xml:space="preserve"> Las respuestas variarán.  </w:t>
            </w:r>
          </w:p>
          <w:p w14:paraId="5F28B9DE" w14:textId="77777777" w:rsidR="00B45E45" w:rsidRPr="00844662" w:rsidRDefault="00B45E45" w:rsidP="00D0316C">
            <w:pPr>
              <w:rPr>
                <w:lang w:val="es-ES"/>
              </w:rPr>
            </w:pPr>
          </w:p>
        </w:tc>
      </w:tr>
      <w:tr w:rsidR="00B45E45" w:rsidRPr="00844662" w14:paraId="2DB99A9D" w14:textId="77777777">
        <w:tc>
          <w:tcPr>
            <w:tcW w:w="8640" w:type="dxa"/>
            <w:tcBorders>
              <w:top w:val="nil"/>
              <w:left w:val="nil"/>
              <w:bottom w:val="nil"/>
              <w:right w:val="nil"/>
            </w:tcBorders>
          </w:tcPr>
          <w:p w14:paraId="234FC3A9" w14:textId="77777777" w:rsidR="00B45E45" w:rsidRPr="00844662" w:rsidRDefault="00B45E45" w:rsidP="00D0316C">
            <w:pPr>
              <w:rPr>
                <w:lang w:val="es-ES"/>
              </w:rPr>
            </w:pPr>
            <w:r w:rsidRPr="00844662">
              <w:rPr>
                <w:b/>
                <w:bCs/>
                <w:lang w:val="es-ES"/>
              </w:rPr>
              <w:t>Pregunta 5.</w:t>
            </w:r>
            <w:r w:rsidRPr="00844662">
              <w:rPr>
                <w:lang w:val="es-ES"/>
              </w:rPr>
              <w:t xml:space="preserve"> ¿Por qué podemos confiar que Dios nos dará buenos regalos? </w:t>
            </w:r>
          </w:p>
          <w:p w14:paraId="38764ECB" w14:textId="2F8E3929" w:rsidR="00B45E45" w:rsidRPr="00844662" w:rsidRDefault="00B45E45" w:rsidP="00D0316C">
            <w:pPr>
              <w:rPr>
                <w:lang w:val="es-ES"/>
              </w:rPr>
            </w:pPr>
            <w:r w:rsidRPr="00844662">
              <w:rPr>
                <w:b/>
                <w:bCs/>
                <w:lang w:val="es-ES"/>
              </w:rPr>
              <w:t>Respuesta 5.</w:t>
            </w:r>
            <w:r w:rsidRPr="00844662">
              <w:rPr>
                <w:lang w:val="es-ES"/>
              </w:rPr>
              <w:t xml:space="preserve"> Las respuestas variarán.</w:t>
            </w:r>
          </w:p>
        </w:tc>
      </w:tr>
    </w:tbl>
    <w:p w14:paraId="446D3CD8" w14:textId="77777777" w:rsidR="00B45E45" w:rsidRPr="00844662" w:rsidRDefault="00B45E45">
      <w:pPr>
        <w:spacing w:before="360"/>
        <w:rPr>
          <w:lang w:val="es-ES"/>
        </w:rPr>
      </w:pPr>
      <w:r w:rsidRPr="00844662">
        <w:rPr>
          <w:b/>
          <w:sz w:val="28"/>
          <w:lang w:val="es-ES"/>
        </w:rPr>
        <w:t>Ora</w:t>
      </w:r>
    </w:p>
    <w:p w14:paraId="2DC41312" w14:textId="77777777" w:rsidR="00B45E45" w:rsidRPr="00844662" w:rsidRDefault="00B45E45">
      <w:pPr>
        <w:jc w:val="both"/>
        <w:rPr>
          <w:lang w:val="es-ES"/>
        </w:rPr>
      </w:pPr>
      <w:r w:rsidRPr="00844662">
        <w:rPr>
          <w:lang w:val="es-ES"/>
        </w:rPr>
        <w:t>Dios, sé que puedo confiar que tú contestarás mis oraciones. Eres bueno y fiel. Cuidas de mí y me proporcionas todo lo que necesito. ¡Eso es tan maravilloso! Gracias por ser el mejor Padre de todos. Gracias por escucharme cuando te llamo. Sé que eres fiel para responder a mis peticiones. Seguiré orando con fe y nunca me rendiré. Amén.</w:t>
      </w:r>
    </w:p>
    <w:p w14:paraId="15408CCF" w14:textId="77777777" w:rsidR="00D0316C" w:rsidRPr="00844662" w:rsidRDefault="00D0316C" w:rsidP="00D0316C">
      <w:pPr>
        <w:spacing w:before="720"/>
        <w:rPr>
          <w:b/>
          <w:sz w:val="48"/>
          <w:lang w:val="es-ES"/>
        </w:rPr>
      </w:pPr>
    </w:p>
    <w:p w14:paraId="2935C117" w14:textId="408A508A" w:rsidR="00B45E45" w:rsidRPr="00844662" w:rsidRDefault="00B45E45" w:rsidP="00D0316C">
      <w:pPr>
        <w:spacing w:before="720"/>
        <w:rPr>
          <w:lang w:val="es-ES"/>
        </w:rPr>
      </w:pPr>
      <w:r w:rsidRPr="00844662">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B45E45" w:rsidRPr="00844662" w14:paraId="584B3346" w14:textId="77777777">
        <w:tc>
          <w:tcPr>
            <w:tcW w:w="8640" w:type="dxa"/>
            <w:tcBorders>
              <w:top w:val="nil"/>
              <w:left w:val="nil"/>
              <w:bottom w:val="nil"/>
              <w:right w:val="nil"/>
            </w:tcBorders>
          </w:tcPr>
          <w:p w14:paraId="468A12AB" w14:textId="77777777" w:rsidR="00D0316C" w:rsidRPr="00844662" w:rsidRDefault="00D0316C" w:rsidP="00D0316C">
            <w:pPr>
              <w:rPr>
                <w:lang w:val="es-ES"/>
              </w:rPr>
            </w:pPr>
          </w:p>
          <w:p w14:paraId="0E3D57E4" w14:textId="6866B065" w:rsidR="00B45E45" w:rsidRPr="00844662" w:rsidRDefault="00B45E45" w:rsidP="00D0316C">
            <w:pPr>
              <w:rPr>
                <w:b/>
                <w:bCs/>
                <w:lang w:val="es-ES"/>
              </w:rPr>
            </w:pPr>
            <w:r w:rsidRPr="00844662">
              <w:rPr>
                <w:b/>
                <w:bCs/>
                <w:lang w:val="es-ES"/>
              </w:rPr>
              <w:t>Verdad de fe</w:t>
            </w:r>
          </w:p>
          <w:p w14:paraId="626172B5" w14:textId="77777777" w:rsidR="00B45E45" w:rsidRPr="00844662" w:rsidRDefault="00B45E45" w:rsidP="00D0316C">
            <w:pPr>
              <w:rPr>
                <w:lang w:val="es-ES"/>
              </w:rPr>
            </w:pPr>
            <w:r w:rsidRPr="00844662">
              <w:rPr>
                <w:lang w:val="es-ES"/>
              </w:rPr>
              <w:t>Oraré con valentía.</w:t>
            </w:r>
          </w:p>
          <w:p w14:paraId="54F9046B" w14:textId="77777777" w:rsidR="00D0316C" w:rsidRPr="00844662" w:rsidRDefault="00D0316C" w:rsidP="00D0316C">
            <w:pPr>
              <w:rPr>
                <w:b/>
                <w:bCs/>
                <w:lang w:val="es-ES"/>
              </w:rPr>
            </w:pPr>
          </w:p>
          <w:p w14:paraId="4F7A8263" w14:textId="00B5AEA1" w:rsidR="00B45E45" w:rsidRPr="00844662" w:rsidRDefault="00B45E45" w:rsidP="00D0316C">
            <w:pPr>
              <w:rPr>
                <w:b/>
                <w:bCs/>
                <w:lang w:val="es-ES"/>
              </w:rPr>
            </w:pPr>
            <w:r w:rsidRPr="00844662">
              <w:rPr>
                <w:b/>
                <w:bCs/>
                <w:lang w:val="es-ES"/>
              </w:rPr>
              <w:t>Versículo de fe</w:t>
            </w:r>
          </w:p>
          <w:p w14:paraId="29E8FABD" w14:textId="77777777" w:rsidR="00B45E45" w:rsidRPr="00844662" w:rsidRDefault="00000000" w:rsidP="00D0316C">
            <w:pPr>
              <w:rPr>
                <w:lang w:val="es-ES"/>
              </w:rPr>
            </w:pPr>
            <w:hyperlink r:id="rId21" w:history="1">
              <w:r w:rsidR="00B45E45" w:rsidRPr="00844662">
                <w:rPr>
                  <w:color w:val="0000FF"/>
                  <w:u w:val="single"/>
                  <w:lang w:val="es-ES"/>
                </w:rPr>
                <w:t>1 Corintios 16:13</w:t>
              </w:r>
            </w:hyperlink>
            <w:r w:rsidR="00B45E45" w:rsidRPr="00844662">
              <w:rPr>
                <w:color w:val="0000FF"/>
                <w:u w:val="single"/>
                <w:lang w:val="es-ES"/>
              </w:rPr>
              <w:t>,</w:t>
            </w:r>
            <w:hyperlink r:id="rId22" w:history="1">
              <w:r w:rsidR="00B45E45" w:rsidRPr="00844662">
                <w:rPr>
                  <w:color w:val="0000FF"/>
                  <w:u w:val="single"/>
                  <w:lang w:val="es-ES"/>
                </w:rPr>
                <w:t>14</w:t>
              </w:r>
            </w:hyperlink>
            <w:r w:rsidR="00B45E45" w:rsidRPr="00844662">
              <w:rPr>
                <w:lang w:val="es-ES"/>
              </w:rPr>
              <w:t xml:space="preserve"> (NTV)</w:t>
            </w:r>
          </w:p>
          <w:p w14:paraId="69E7F847" w14:textId="77777777" w:rsidR="00B45E45" w:rsidRPr="00844662" w:rsidRDefault="00B45E45" w:rsidP="00D0316C">
            <w:pPr>
              <w:rPr>
                <w:lang w:val="es-ES"/>
              </w:rPr>
            </w:pPr>
            <w:r w:rsidRPr="00844662">
              <w:rPr>
                <w:lang w:val="es-ES"/>
              </w:rPr>
              <w:t>Estén alerta. Permanezcan firmes en la fe. Sean valientes. Sean fuertes. Y hagan todo con amor.</w:t>
            </w:r>
          </w:p>
          <w:p w14:paraId="4BA72A5D" w14:textId="77777777" w:rsidR="00D0316C" w:rsidRPr="00844662" w:rsidRDefault="00D0316C" w:rsidP="00D0316C">
            <w:pPr>
              <w:rPr>
                <w:b/>
                <w:bCs/>
                <w:lang w:val="es-ES"/>
              </w:rPr>
            </w:pPr>
          </w:p>
          <w:p w14:paraId="648B8A72" w14:textId="671102A1" w:rsidR="00B45E45" w:rsidRPr="00844662" w:rsidRDefault="00B45E45" w:rsidP="00D0316C">
            <w:pPr>
              <w:rPr>
                <w:b/>
                <w:bCs/>
                <w:lang w:val="es-ES"/>
              </w:rPr>
            </w:pPr>
            <w:r w:rsidRPr="00844662">
              <w:rPr>
                <w:b/>
                <w:bCs/>
                <w:lang w:val="es-ES"/>
              </w:rPr>
              <w:t>Pregunta del día: ¿Cuáles son algunas oraciones valerosas que puedes elevar a Dios?</w:t>
            </w:r>
          </w:p>
        </w:tc>
      </w:tr>
    </w:tbl>
    <w:p w14:paraId="57FAD893" w14:textId="77777777" w:rsidR="00B45E45" w:rsidRPr="00844662" w:rsidRDefault="00B45E45">
      <w:pPr>
        <w:spacing w:before="360"/>
        <w:rPr>
          <w:lang w:val="es-ES"/>
        </w:rPr>
      </w:pPr>
      <w:r w:rsidRPr="00844662">
        <w:rPr>
          <w:b/>
          <w:sz w:val="28"/>
          <w:lang w:val="es-ES"/>
        </w:rPr>
        <w:t>Lee la Biblia</w:t>
      </w:r>
    </w:p>
    <w:p w14:paraId="4D535891" w14:textId="77777777" w:rsidR="00B45E45" w:rsidRPr="00844662" w:rsidRDefault="00B45E45">
      <w:pPr>
        <w:jc w:val="both"/>
        <w:rPr>
          <w:lang w:val="es-ES"/>
        </w:rPr>
      </w:pPr>
      <w:r w:rsidRPr="00844662">
        <w:rPr>
          <w:b/>
          <w:lang w:val="es-ES"/>
        </w:rPr>
        <w:t>Lee:</w:t>
      </w:r>
      <w:r w:rsidRPr="00844662">
        <w:rPr>
          <w:lang w:val="es-ES"/>
        </w:rPr>
        <w:t xml:space="preserve"> </w:t>
      </w:r>
      <w:hyperlink r:id="rId23" w:history="1">
        <w:r w:rsidRPr="00844662">
          <w:rPr>
            <w:color w:val="0000FF"/>
            <w:u w:val="single"/>
            <w:lang w:val="es-ES"/>
          </w:rPr>
          <w:t>Romanos 8:34</w:t>
        </w:r>
      </w:hyperlink>
      <w:r w:rsidRPr="00844662">
        <w:rPr>
          <w:lang w:val="es-ES"/>
        </w:rPr>
        <w:t xml:space="preserve">; </w:t>
      </w:r>
      <w:hyperlink r:id="rId24" w:history="1">
        <w:r w:rsidRPr="00844662">
          <w:rPr>
            <w:color w:val="0000FF"/>
            <w:u w:val="single"/>
            <w:lang w:val="es-ES"/>
          </w:rPr>
          <w:t>Hebreos 4:16</w:t>
        </w:r>
      </w:hyperlink>
      <w:r w:rsidRPr="00844662">
        <w:rPr>
          <w:lang w:val="es-ES"/>
        </w:rPr>
        <w:t xml:space="preserve"> (¿Quieres leer toda la historia bíblica? Está en </w:t>
      </w:r>
      <w:hyperlink r:id="rId25" w:history="1">
        <w:r w:rsidRPr="00844662">
          <w:rPr>
            <w:color w:val="0000FF"/>
            <w:u w:val="single"/>
            <w:lang w:val="es-ES"/>
          </w:rPr>
          <w:t>Marcos 10:46–52</w:t>
        </w:r>
      </w:hyperlink>
      <w:r w:rsidRPr="00844662">
        <w:rPr>
          <w:lang w:val="es-ES"/>
        </w:rPr>
        <w:t>.)</w:t>
      </w:r>
    </w:p>
    <w:p w14:paraId="1179925D" w14:textId="77777777" w:rsidR="00B45E45" w:rsidRPr="00844662" w:rsidRDefault="00B45E45">
      <w:pPr>
        <w:spacing w:before="180"/>
        <w:jc w:val="both"/>
        <w:rPr>
          <w:lang w:val="es-ES"/>
        </w:rPr>
      </w:pPr>
      <w:r w:rsidRPr="00844662">
        <w:rPr>
          <w:lang w:val="es-ES"/>
        </w:rPr>
        <w:t>¿Has notado que es más fácil hablar con algunas personas que con otras? A menudo, nos resulta más fácil pedir favores grandes a nuestra familia. Pero muchos de nosotros ni siquiera consideraríamos hacer la misma petición a un extraño. Podemos orar a Dios con valentía y confianza. Podemos pedirle que haga grandes cosas porque lo conocemos. La Biblia dice que Dios está cerca de aquellos que lo siguen. En nuestra historia bíblica, Bartimeo pudo pedir con valentía su sanidad porque sabía que Jesús estaba cerca.</w:t>
      </w:r>
    </w:p>
    <w:p w14:paraId="7FF0AB89" w14:textId="77777777" w:rsidR="00B45E45" w:rsidRPr="00844662" w:rsidRDefault="00B45E45">
      <w:pPr>
        <w:spacing w:before="180"/>
        <w:jc w:val="both"/>
        <w:rPr>
          <w:lang w:val="es-ES"/>
        </w:rPr>
      </w:pPr>
      <w:r w:rsidRPr="00844662">
        <w:rPr>
          <w:lang w:val="es-ES"/>
        </w:rPr>
        <w:t xml:space="preserve">Bartimeo era ciego y nunca había visto a Jesús, pero había escuchado historias sobre Él. Tú tampoco has visto a Jesús, pero es posible que hayas escuchado historias acerca de sus milagros. </w:t>
      </w:r>
      <w:r w:rsidRPr="00844662">
        <w:rPr>
          <w:lang w:val="es-ES"/>
        </w:rPr>
        <w:lastRenderedPageBreak/>
        <w:t>Sabes que Jesús puede sanar. Siempre podemos acercarnos a Jesús cuando oramos. Él siempre escucha y espera que elevemos oraciones con valentía. La Biblia dice que Jesús está sentado a la derecha de Dios, ¡intercediendo por nosotros! Puedes pedir con valentía y con toda confianza. Jesús está listo para oír. No tengas miedo de pedir. ¡A Jesús le agrada que oremos con valentía!</w:t>
      </w:r>
    </w:p>
    <w:p w14:paraId="4EF197FC" w14:textId="77777777" w:rsidR="00B45E45" w:rsidRPr="00844662" w:rsidRDefault="00B45E45">
      <w:pPr>
        <w:spacing w:before="360"/>
        <w:rPr>
          <w:lang w:val="es-ES"/>
        </w:rPr>
      </w:pPr>
      <w:r w:rsidRPr="00844662">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B45E45" w:rsidRPr="00844662" w14:paraId="570FDD63" w14:textId="77777777">
        <w:tc>
          <w:tcPr>
            <w:tcW w:w="8640" w:type="dxa"/>
            <w:tcBorders>
              <w:top w:val="nil"/>
              <w:left w:val="nil"/>
              <w:bottom w:val="nil"/>
              <w:right w:val="nil"/>
            </w:tcBorders>
          </w:tcPr>
          <w:p w14:paraId="5CC45283" w14:textId="77777777" w:rsidR="00D0316C" w:rsidRPr="00844662" w:rsidRDefault="00D0316C" w:rsidP="00D0316C">
            <w:pPr>
              <w:rPr>
                <w:lang w:val="es-ES"/>
              </w:rPr>
            </w:pPr>
          </w:p>
          <w:p w14:paraId="25608A12" w14:textId="1AC04283" w:rsidR="00B45E45" w:rsidRPr="00844662" w:rsidRDefault="00B45E45" w:rsidP="00D0316C">
            <w:pPr>
              <w:rPr>
                <w:lang w:val="es-ES"/>
              </w:rPr>
            </w:pPr>
            <w:r w:rsidRPr="00844662">
              <w:rPr>
                <w:b/>
                <w:bCs/>
                <w:lang w:val="es-ES"/>
              </w:rPr>
              <w:t>Pregunta 1.</w:t>
            </w:r>
            <w:r w:rsidRPr="00844662">
              <w:rPr>
                <w:lang w:val="es-ES"/>
              </w:rPr>
              <w:t xml:space="preserve"> ¿Cómo debemos acercarnos al trono de Dios? </w:t>
            </w:r>
          </w:p>
          <w:p w14:paraId="039DA11F" w14:textId="77777777" w:rsidR="00B45E45" w:rsidRPr="00844662" w:rsidRDefault="00B45E45" w:rsidP="00D0316C">
            <w:pPr>
              <w:rPr>
                <w:lang w:val="es-ES"/>
              </w:rPr>
            </w:pPr>
            <w:r w:rsidRPr="00844662">
              <w:rPr>
                <w:b/>
                <w:bCs/>
                <w:lang w:val="es-ES"/>
              </w:rPr>
              <w:t>Respuesta 1.</w:t>
            </w:r>
            <w:r w:rsidRPr="00844662">
              <w:rPr>
                <w:lang w:val="es-ES"/>
              </w:rPr>
              <w:t xml:space="preserve"> Con toda confianza (</w:t>
            </w:r>
            <w:hyperlink r:id="rId26" w:history="1">
              <w:r w:rsidRPr="00844662">
                <w:rPr>
                  <w:color w:val="0000FF"/>
                  <w:u w:val="single"/>
                  <w:lang w:val="es-ES"/>
                </w:rPr>
                <w:t>Hebreos 4:16</w:t>
              </w:r>
            </w:hyperlink>
            <w:r w:rsidRPr="00844662">
              <w:rPr>
                <w:lang w:val="es-ES"/>
              </w:rPr>
              <w:t>)</w:t>
            </w:r>
          </w:p>
          <w:p w14:paraId="513AC7CD" w14:textId="77777777" w:rsidR="00B45E45" w:rsidRPr="00844662" w:rsidRDefault="00B45E45" w:rsidP="00D0316C">
            <w:pPr>
              <w:rPr>
                <w:lang w:val="es-ES"/>
              </w:rPr>
            </w:pPr>
          </w:p>
        </w:tc>
      </w:tr>
      <w:tr w:rsidR="00B45E45" w:rsidRPr="00844662" w14:paraId="6EF40460" w14:textId="77777777">
        <w:tc>
          <w:tcPr>
            <w:tcW w:w="8640" w:type="dxa"/>
            <w:tcBorders>
              <w:top w:val="nil"/>
              <w:left w:val="nil"/>
              <w:bottom w:val="nil"/>
              <w:right w:val="nil"/>
            </w:tcBorders>
          </w:tcPr>
          <w:p w14:paraId="16ACF79C" w14:textId="77777777" w:rsidR="00B45E45" w:rsidRPr="00844662" w:rsidRDefault="00B45E45" w:rsidP="00D0316C">
            <w:pPr>
              <w:rPr>
                <w:lang w:val="es-ES"/>
              </w:rPr>
            </w:pPr>
            <w:r w:rsidRPr="00844662">
              <w:rPr>
                <w:b/>
                <w:bCs/>
                <w:lang w:val="es-ES"/>
              </w:rPr>
              <w:t>Pregunta 2.</w:t>
            </w:r>
            <w:r w:rsidRPr="00844662">
              <w:rPr>
                <w:lang w:val="es-ES"/>
              </w:rPr>
              <w:t xml:space="preserve"> ¿Cuál historia que has escuchado presenta a Jesús respondiendo la oración? </w:t>
            </w:r>
          </w:p>
          <w:p w14:paraId="04A3CA95" w14:textId="77777777" w:rsidR="00B45E45" w:rsidRPr="00844662" w:rsidRDefault="00B45E45" w:rsidP="00D0316C">
            <w:pPr>
              <w:rPr>
                <w:lang w:val="es-ES"/>
              </w:rPr>
            </w:pPr>
            <w:r w:rsidRPr="00844662">
              <w:rPr>
                <w:b/>
                <w:bCs/>
                <w:lang w:val="es-ES"/>
              </w:rPr>
              <w:t>Respuesta 2.</w:t>
            </w:r>
            <w:r w:rsidRPr="00844662">
              <w:rPr>
                <w:lang w:val="es-ES"/>
              </w:rPr>
              <w:t xml:space="preserve"> Las respuestas variarán.  </w:t>
            </w:r>
          </w:p>
          <w:p w14:paraId="1A9F5E5E" w14:textId="77777777" w:rsidR="00B45E45" w:rsidRPr="00844662" w:rsidRDefault="00B45E45" w:rsidP="00D0316C">
            <w:pPr>
              <w:rPr>
                <w:lang w:val="es-ES"/>
              </w:rPr>
            </w:pPr>
          </w:p>
        </w:tc>
      </w:tr>
      <w:tr w:rsidR="00B45E45" w:rsidRPr="00844662" w14:paraId="3933C36D" w14:textId="77777777">
        <w:tc>
          <w:tcPr>
            <w:tcW w:w="8640" w:type="dxa"/>
            <w:tcBorders>
              <w:top w:val="nil"/>
              <w:left w:val="nil"/>
              <w:bottom w:val="nil"/>
              <w:right w:val="nil"/>
            </w:tcBorders>
          </w:tcPr>
          <w:p w14:paraId="2258DAFA" w14:textId="77777777" w:rsidR="00B45E45" w:rsidRPr="00844662" w:rsidRDefault="00B45E45" w:rsidP="00D0316C">
            <w:pPr>
              <w:rPr>
                <w:lang w:val="es-ES"/>
              </w:rPr>
            </w:pPr>
            <w:r w:rsidRPr="00844662">
              <w:rPr>
                <w:b/>
                <w:bCs/>
                <w:lang w:val="es-ES"/>
              </w:rPr>
              <w:t>Pregunta 3.</w:t>
            </w:r>
            <w:r w:rsidRPr="00844662">
              <w:rPr>
                <w:lang w:val="es-ES"/>
              </w:rPr>
              <w:t xml:space="preserve"> ¿Qué dice </w:t>
            </w:r>
            <w:hyperlink r:id="rId27" w:history="1">
              <w:r w:rsidRPr="00844662">
                <w:rPr>
                  <w:color w:val="0000FF"/>
                  <w:u w:val="single"/>
                  <w:lang w:val="es-ES"/>
                </w:rPr>
                <w:t>Romanos 8:34</w:t>
              </w:r>
            </w:hyperlink>
            <w:r w:rsidRPr="00844662">
              <w:rPr>
                <w:lang w:val="es-ES"/>
              </w:rPr>
              <w:t xml:space="preserve"> que Jesús hace por nosotros ahora? </w:t>
            </w:r>
          </w:p>
          <w:p w14:paraId="45D5654A" w14:textId="77777777" w:rsidR="00B45E45" w:rsidRPr="00844662" w:rsidRDefault="00B45E45" w:rsidP="00D0316C">
            <w:pPr>
              <w:rPr>
                <w:lang w:val="es-ES"/>
              </w:rPr>
            </w:pPr>
            <w:r w:rsidRPr="00844662">
              <w:rPr>
                <w:b/>
                <w:bCs/>
                <w:lang w:val="es-ES"/>
              </w:rPr>
              <w:t>Respuesta 3.</w:t>
            </w:r>
            <w:r w:rsidRPr="00844662">
              <w:rPr>
                <w:lang w:val="es-ES"/>
              </w:rPr>
              <w:t xml:space="preserve"> Él intercede, o pide a Dios, por nosotros. (</w:t>
            </w:r>
            <w:hyperlink r:id="rId28" w:history="1">
              <w:r w:rsidRPr="00844662">
                <w:rPr>
                  <w:color w:val="0000FF"/>
                  <w:u w:val="single"/>
                  <w:lang w:val="es-ES"/>
                </w:rPr>
                <w:t>Romanos 8:34</w:t>
              </w:r>
            </w:hyperlink>
            <w:r w:rsidRPr="00844662">
              <w:rPr>
                <w:lang w:val="es-ES"/>
              </w:rPr>
              <w:t>)</w:t>
            </w:r>
          </w:p>
          <w:p w14:paraId="269B91C4" w14:textId="77777777" w:rsidR="00B45E45" w:rsidRPr="00844662" w:rsidRDefault="00B45E45" w:rsidP="00D0316C">
            <w:pPr>
              <w:rPr>
                <w:lang w:val="es-ES"/>
              </w:rPr>
            </w:pPr>
          </w:p>
        </w:tc>
      </w:tr>
      <w:tr w:rsidR="00B45E45" w:rsidRPr="00844662" w14:paraId="0DDCDE35" w14:textId="77777777">
        <w:tc>
          <w:tcPr>
            <w:tcW w:w="8640" w:type="dxa"/>
            <w:tcBorders>
              <w:top w:val="nil"/>
              <w:left w:val="nil"/>
              <w:bottom w:val="nil"/>
              <w:right w:val="nil"/>
            </w:tcBorders>
          </w:tcPr>
          <w:p w14:paraId="11DD016B" w14:textId="77777777" w:rsidR="00B45E45" w:rsidRPr="00844662" w:rsidRDefault="00B45E45" w:rsidP="00D0316C">
            <w:pPr>
              <w:rPr>
                <w:lang w:val="es-ES"/>
              </w:rPr>
            </w:pPr>
            <w:r w:rsidRPr="00844662">
              <w:rPr>
                <w:b/>
                <w:bCs/>
                <w:lang w:val="es-ES"/>
              </w:rPr>
              <w:t>Pregunta 4.</w:t>
            </w:r>
            <w:r w:rsidRPr="00844662">
              <w:rPr>
                <w:lang w:val="es-ES"/>
              </w:rPr>
              <w:t xml:space="preserve"> ¿Por qué podemos acercarnos con valentía al trono de Dios? </w:t>
            </w:r>
          </w:p>
          <w:p w14:paraId="668C3106" w14:textId="77777777" w:rsidR="00B45E45" w:rsidRPr="00844662" w:rsidRDefault="00B45E45" w:rsidP="00D0316C">
            <w:pPr>
              <w:rPr>
                <w:lang w:val="es-ES"/>
              </w:rPr>
            </w:pPr>
            <w:r w:rsidRPr="00844662">
              <w:rPr>
                <w:b/>
                <w:bCs/>
                <w:lang w:val="es-ES"/>
              </w:rPr>
              <w:t>Respuesta 4.</w:t>
            </w:r>
            <w:r w:rsidRPr="00844662">
              <w:rPr>
                <w:lang w:val="es-ES"/>
              </w:rPr>
              <w:t xml:space="preserve"> Las respuestas variarán. </w:t>
            </w:r>
          </w:p>
          <w:p w14:paraId="2B419423" w14:textId="77777777" w:rsidR="00B45E45" w:rsidRPr="00844662" w:rsidRDefault="00B45E45" w:rsidP="00D0316C">
            <w:pPr>
              <w:rPr>
                <w:lang w:val="es-ES"/>
              </w:rPr>
            </w:pPr>
          </w:p>
        </w:tc>
      </w:tr>
      <w:tr w:rsidR="00B45E45" w:rsidRPr="00844662" w14:paraId="08F6E29F" w14:textId="77777777">
        <w:tc>
          <w:tcPr>
            <w:tcW w:w="8640" w:type="dxa"/>
            <w:tcBorders>
              <w:top w:val="nil"/>
              <w:left w:val="nil"/>
              <w:bottom w:val="nil"/>
              <w:right w:val="nil"/>
            </w:tcBorders>
          </w:tcPr>
          <w:p w14:paraId="6D454269" w14:textId="77777777" w:rsidR="00B45E45" w:rsidRPr="00844662" w:rsidRDefault="00B45E45" w:rsidP="00D0316C">
            <w:pPr>
              <w:rPr>
                <w:lang w:val="es-ES"/>
              </w:rPr>
            </w:pPr>
            <w:r w:rsidRPr="00844662">
              <w:rPr>
                <w:b/>
                <w:bCs/>
                <w:lang w:val="es-ES"/>
              </w:rPr>
              <w:t>Pregunta 5.</w:t>
            </w:r>
            <w:r w:rsidRPr="00844662">
              <w:rPr>
                <w:lang w:val="es-ES"/>
              </w:rPr>
              <w:t xml:space="preserve"> ¿Cuáles son algunas oraciones valerosas que puedes elevar? </w:t>
            </w:r>
          </w:p>
          <w:p w14:paraId="61655EE8" w14:textId="1DDCF0E8" w:rsidR="00B45E45" w:rsidRPr="00844662" w:rsidRDefault="00B45E45" w:rsidP="00D0316C">
            <w:pPr>
              <w:rPr>
                <w:lang w:val="es-ES"/>
              </w:rPr>
            </w:pPr>
            <w:r w:rsidRPr="00844662">
              <w:rPr>
                <w:b/>
                <w:bCs/>
                <w:lang w:val="es-ES"/>
              </w:rPr>
              <w:t>Respuesta 5.</w:t>
            </w:r>
            <w:r w:rsidRPr="00844662">
              <w:rPr>
                <w:lang w:val="es-ES"/>
              </w:rPr>
              <w:t xml:space="preserve"> Las respuestas variarán.</w:t>
            </w:r>
          </w:p>
        </w:tc>
      </w:tr>
    </w:tbl>
    <w:p w14:paraId="0260964D" w14:textId="77777777" w:rsidR="00B45E45" w:rsidRPr="00844662" w:rsidRDefault="00B45E45">
      <w:pPr>
        <w:spacing w:before="360"/>
        <w:rPr>
          <w:lang w:val="es-ES"/>
        </w:rPr>
      </w:pPr>
      <w:r w:rsidRPr="00844662">
        <w:rPr>
          <w:b/>
          <w:sz w:val="28"/>
          <w:lang w:val="es-ES"/>
        </w:rPr>
        <w:t>Ora</w:t>
      </w:r>
    </w:p>
    <w:p w14:paraId="4E72C5B7" w14:textId="77777777" w:rsidR="00B45E45" w:rsidRPr="00844662" w:rsidRDefault="00B45E45">
      <w:pPr>
        <w:jc w:val="both"/>
        <w:rPr>
          <w:lang w:val="es-ES"/>
        </w:rPr>
      </w:pPr>
      <w:r w:rsidRPr="00844662">
        <w:rPr>
          <w:lang w:val="es-ES"/>
        </w:rPr>
        <w:t>Dios, gracias porque abriste un camino para que pidamos lo que necesitamos. Gracias por tu misericordia y perdón. Estoy muy contento de poder acercarme siempre al trono de Dios con valentía. Sé que escuchas mis necesidades grandes y pequeñas. Jesús, estoy tan agradecido de poder traer todo ante ti. Tú nos enseñas que te gusta que te pidamos. ¡Muchas gracias, Jesús! Amén.</w:t>
      </w:r>
    </w:p>
    <w:p w14:paraId="2417CABC" w14:textId="77777777" w:rsidR="00B45E45" w:rsidRPr="00844662" w:rsidRDefault="00B45E45">
      <w:pPr>
        <w:spacing w:before="1080"/>
        <w:jc w:val="both"/>
        <w:rPr>
          <w:lang w:val="es-ES"/>
        </w:rPr>
      </w:pPr>
    </w:p>
    <w:p w14:paraId="35F2A9F9" w14:textId="77777777" w:rsidR="001F6F94" w:rsidRPr="00844662" w:rsidRDefault="00000000">
      <w:pPr>
        <w:rPr>
          <w:lang w:val="es-ES"/>
        </w:rPr>
      </w:pPr>
    </w:p>
    <w:sectPr w:rsidR="001F6F94" w:rsidRPr="00844662" w:rsidSect="002F7DC3">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EC28" w14:textId="77777777" w:rsidR="005F5182" w:rsidRDefault="005F5182">
      <w:r>
        <w:separator/>
      </w:r>
    </w:p>
  </w:endnote>
  <w:endnote w:type="continuationSeparator" w:id="0">
    <w:p w14:paraId="10041CD9" w14:textId="77777777" w:rsidR="005F5182" w:rsidRDefault="005F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803C" w14:textId="77777777" w:rsidR="002F7DC3" w:rsidRPr="000F2A20" w:rsidRDefault="002F7DC3" w:rsidP="002F7DC3">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119D6DD1" w14:textId="77777777" w:rsidR="002F7DC3" w:rsidRPr="000F2A20" w:rsidRDefault="002F7DC3" w:rsidP="002F7DC3">
    <w:pPr>
      <w:rPr>
        <w:sz w:val="16"/>
        <w:szCs w:val="16"/>
        <w:lang w:val="es-ES"/>
      </w:rPr>
    </w:pPr>
  </w:p>
  <w:p w14:paraId="271B29C4" w14:textId="07E47500" w:rsidR="002F7DC3" w:rsidRPr="002F7DC3" w:rsidRDefault="002F7DC3" w:rsidP="002F7DC3">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6CE6" w14:textId="77777777" w:rsidR="005F5182" w:rsidRDefault="005F5182">
      <w:r>
        <w:separator/>
      </w:r>
    </w:p>
  </w:footnote>
  <w:footnote w:type="continuationSeparator" w:id="0">
    <w:p w14:paraId="30F13CD4" w14:textId="77777777" w:rsidR="005F5182" w:rsidRDefault="005F5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45"/>
    <w:rsid w:val="00046E90"/>
    <w:rsid w:val="002F7DC3"/>
    <w:rsid w:val="004C7306"/>
    <w:rsid w:val="004F1C71"/>
    <w:rsid w:val="00564057"/>
    <w:rsid w:val="005A6778"/>
    <w:rsid w:val="005F5182"/>
    <w:rsid w:val="00675557"/>
    <w:rsid w:val="007C42B7"/>
    <w:rsid w:val="00844662"/>
    <w:rsid w:val="00A21EAD"/>
    <w:rsid w:val="00B45E45"/>
    <w:rsid w:val="00D0316C"/>
    <w:rsid w:val="00D81C9C"/>
    <w:rsid w:val="00E24F0A"/>
    <w:rsid w:val="00E71D7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29B4C"/>
  <w15:chartTrackingRefBased/>
  <w15:docId w15:val="{9D30F73B-525A-5B4B-872C-6CC71534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16C"/>
    <w:rPr>
      <w:color w:val="0563C1" w:themeColor="hyperlink"/>
      <w:u w:val="single"/>
    </w:rPr>
  </w:style>
  <w:style w:type="paragraph" w:styleId="Header">
    <w:name w:val="header"/>
    <w:basedOn w:val="Normal"/>
    <w:link w:val="HeaderChar"/>
    <w:uiPriority w:val="99"/>
    <w:unhideWhenUsed/>
    <w:rsid w:val="00D0316C"/>
    <w:pPr>
      <w:tabs>
        <w:tab w:val="center" w:pos="4680"/>
        <w:tab w:val="right" w:pos="9360"/>
      </w:tabs>
    </w:pPr>
  </w:style>
  <w:style w:type="character" w:customStyle="1" w:styleId="HeaderChar">
    <w:name w:val="Header Char"/>
    <w:basedOn w:val="DefaultParagraphFont"/>
    <w:link w:val="Header"/>
    <w:uiPriority w:val="99"/>
    <w:rsid w:val="00D0316C"/>
  </w:style>
  <w:style w:type="paragraph" w:styleId="Footer">
    <w:name w:val="footer"/>
    <w:basedOn w:val="Normal"/>
    <w:link w:val="FooterChar"/>
    <w:uiPriority w:val="99"/>
    <w:unhideWhenUsed/>
    <w:rsid w:val="00D0316C"/>
    <w:pPr>
      <w:tabs>
        <w:tab w:val="center" w:pos="4680"/>
        <w:tab w:val="right" w:pos="9360"/>
      </w:tabs>
    </w:pPr>
  </w:style>
  <w:style w:type="character" w:customStyle="1" w:styleId="FooterChar">
    <w:name w:val="Footer Char"/>
    <w:basedOn w:val="DefaultParagraphFont"/>
    <w:link w:val="Footer"/>
    <w:uiPriority w:val="99"/>
    <w:rsid w:val="00D03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10.46-48" TargetMode="External"/><Relationship Id="rId13" Type="http://schemas.openxmlformats.org/officeDocument/2006/relationships/hyperlink" Target="https://ref.ly/logosref/Bible.1Co16.14" TargetMode="External"/><Relationship Id="rId18" Type="http://schemas.openxmlformats.org/officeDocument/2006/relationships/hyperlink" Target="https://ref.ly/logosref/Bible.1Co16.14" TargetMode="External"/><Relationship Id="rId26" Type="http://schemas.openxmlformats.org/officeDocument/2006/relationships/hyperlink" Target="https://ref.ly/logosref/Bible.Heb4.16" TargetMode="External"/><Relationship Id="rId3" Type="http://schemas.openxmlformats.org/officeDocument/2006/relationships/webSettings" Target="webSettings.xml"/><Relationship Id="rId21" Type="http://schemas.openxmlformats.org/officeDocument/2006/relationships/hyperlink" Target="https://ref.ly/logosref/Bible.1Co16.13" TargetMode="External"/><Relationship Id="rId7" Type="http://schemas.openxmlformats.org/officeDocument/2006/relationships/hyperlink" Target="https://ref.ly/logosref/Bible.1Co16.14" TargetMode="External"/><Relationship Id="rId12" Type="http://schemas.openxmlformats.org/officeDocument/2006/relationships/hyperlink" Target="https://ref.ly/logosref/Bible.1Co16.13" TargetMode="External"/><Relationship Id="rId17" Type="http://schemas.openxmlformats.org/officeDocument/2006/relationships/hyperlink" Target="https://ref.ly/logosref/Bible.1Co16.13" TargetMode="External"/><Relationship Id="rId25" Type="http://schemas.openxmlformats.org/officeDocument/2006/relationships/hyperlink" Target="https://ref.ly/logosref/Bible.Mk10.46-52" TargetMode="External"/><Relationship Id="rId2" Type="http://schemas.openxmlformats.org/officeDocument/2006/relationships/settings" Target="settings.xml"/><Relationship Id="rId16" Type="http://schemas.openxmlformats.org/officeDocument/2006/relationships/hyperlink" Target="https://ref.ly/logosref/Bible.Mk10.52" TargetMode="External"/><Relationship Id="rId20" Type="http://schemas.openxmlformats.org/officeDocument/2006/relationships/hyperlink" Target="https://ref.ly/logosref/Bible.Mt7.7"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ref.ly/logosref/Bible.1Co16.13" TargetMode="External"/><Relationship Id="rId11" Type="http://schemas.openxmlformats.org/officeDocument/2006/relationships/hyperlink" Target="https://ref.ly/logosref/Bible.Mk10.51" TargetMode="External"/><Relationship Id="rId24" Type="http://schemas.openxmlformats.org/officeDocument/2006/relationships/hyperlink" Target="https://ref.ly/logosref/Bible.Heb4.16" TargetMode="External"/><Relationship Id="rId5" Type="http://schemas.openxmlformats.org/officeDocument/2006/relationships/endnotes" Target="endnotes.xml"/><Relationship Id="rId15" Type="http://schemas.openxmlformats.org/officeDocument/2006/relationships/hyperlink" Target="https://ref.ly/logosref/Bible.Mk10.46-52" TargetMode="External"/><Relationship Id="rId23" Type="http://schemas.openxmlformats.org/officeDocument/2006/relationships/hyperlink" Target="https://ref.ly/logosref/Bible.Ro8.34" TargetMode="External"/><Relationship Id="rId28" Type="http://schemas.openxmlformats.org/officeDocument/2006/relationships/hyperlink" Target="https://ref.ly/logosref/Bible.Ro8.34" TargetMode="External"/><Relationship Id="rId10" Type="http://schemas.openxmlformats.org/officeDocument/2006/relationships/hyperlink" Target="https://ref.ly/logosref/Bible.Mk10.48" TargetMode="External"/><Relationship Id="rId19" Type="http://schemas.openxmlformats.org/officeDocument/2006/relationships/hyperlink" Target="https://ref.ly/logosref/Bible.Mt7.7-11"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Mk10.47" TargetMode="External"/><Relationship Id="rId14" Type="http://schemas.openxmlformats.org/officeDocument/2006/relationships/hyperlink" Target="https://ref.ly/logosref/Bible.Mk10.48-52" TargetMode="External"/><Relationship Id="rId22" Type="http://schemas.openxmlformats.org/officeDocument/2006/relationships/hyperlink" Target="https://ref.ly/logosref/Bible.1Co16.14" TargetMode="External"/><Relationship Id="rId27" Type="http://schemas.openxmlformats.org/officeDocument/2006/relationships/hyperlink" Target="https://ref.ly/logosref/Bible.Ro8.3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1702</Words>
  <Characters>9705</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2022-11-29T20:16:00Z</dcterms:created>
  <dcterms:modified xsi:type="dcterms:W3CDTF">2022-12-05T20:25:00Z</dcterms:modified>
</cp:coreProperties>
</file>